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2B06" w14:textId="264E6D9D" w:rsidR="00BC3211" w:rsidRPr="00D67F60" w:rsidRDefault="00BC3211" w:rsidP="00C2671C">
      <w:pPr>
        <w:spacing w:after="0" w:line="240" w:lineRule="auto"/>
        <w:jc w:val="both"/>
        <w:rPr>
          <w:rFonts w:ascii="Arial Nova Light" w:hAnsi="Arial Nova Light" w:cs="Arial"/>
          <w:highlight w:val="yellow"/>
        </w:rPr>
      </w:pPr>
      <w:r w:rsidRPr="00D67F60">
        <w:rPr>
          <w:rFonts w:ascii="Arial Nova Light" w:hAnsi="Arial Nova Light" w:cs="Arial"/>
        </w:rPr>
        <w:t xml:space="preserve">KLASA: </w:t>
      </w:r>
      <w:r w:rsidR="00D67F60" w:rsidRPr="00D67F60">
        <w:rPr>
          <w:rFonts w:ascii="Arial Nova Light" w:hAnsi="Arial Nova Light" w:cs="Arial"/>
        </w:rPr>
        <w:t>230-08/26-26/</w:t>
      </w:r>
      <w:r w:rsidR="00D67F60" w:rsidRPr="00D67F60">
        <w:rPr>
          <w:rFonts w:ascii="Arial Nova Light" w:hAnsi="Arial Nova Light" w:cs="Arial"/>
        </w:rPr>
        <w:t>15</w:t>
      </w:r>
    </w:p>
    <w:p w14:paraId="4CDA4EAF" w14:textId="6D92C6C6" w:rsidR="00BC3211" w:rsidRPr="00D67F60" w:rsidRDefault="00BC3211" w:rsidP="00C2671C">
      <w:pPr>
        <w:spacing w:after="0" w:line="240" w:lineRule="auto"/>
        <w:jc w:val="both"/>
        <w:rPr>
          <w:rFonts w:ascii="Arial Nova Light" w:hAnsi="Arial Nova Light" w:cs="Arial"/>
        </w:rPr>
      </w:pPr>
      <w:r w:rsidRPr="00D67F60">
        <w:rPr>
          <w:rFonts w:ascii="Arial Nova Light" w:hAnsi="Arial Nova Light" w:cs="Arial"/>
        </w:rPr>
        <w:t>URBROJ: 2163-8-1-2</w:t>
      </w:r>
      <w:r w:rsidR="004D5E31" w:rsidRPr="00D67F60">
        <w:rPr>
          <w:rFonts w:ascii="Arial Nova Light" w:hAnsi="Arial Nova Light" w:cs="Arial"/>
        </w:rPr>
        <w:t>6</w:t>
      </w:r>
      <w:r w:rsidRPr="00D67F60">
        <w:rPr>
          <w:rFonts w:ascii="Arial Nova Light" w:hAnsi="Arial Nova Light" w:cs="Arial"/>
        </w:rPr>
        <w:t>-1</w:t>
      </w:r>
    </w:p>
    <w:p w14:paraId="6E0970AE" w14:textId="1ED1CB94" w:rsidR="00BC3211" w:rsidRPr="00D67F60" w:rsidRDefault="00BC3211" w:rsidP="00C2671C">
      <w:pPr>
        <w:spacing w:after="0" w:line="240" w:lineRule="auto"/>
        <w:jc w:val="both"/>
        <w:rPr>
          <w:rFonts w:ascii="Arial Nova Light" w:hAnsi="Arial Nova Light" w:cs="Arial"/>
        </w:rPr>
      </w:pPr>
      <w:r w:rsidRPr="00D67F60">
        <w:rPr>
          <w:rFonts w:ascii="Arial Nova Light" w:hAnsi="Arial Nova Light" w:cs="Arial"/>
        </w:rPr>
        <w:t xml:space="preserve">Rovinj, </w:t>
      </w:r>
      <w:r w:rsidR="00D67F60" w:rsidRPr="00D67F60">
        <w:rPr>
          <w:rFonts w:ascii="Arial Nova Light" w:hAnsi="Arial Nova Light" w:cs="Arial"/>
        </w:rPr>
        <w:t>6</w:t>
      </w:r>
      <w:r w:rsidRPr="00D67F60">
        <w:rPr>
          <w:rFonts w:ascii="Arial Nova Light" w:hAnsi="Arial Nova Light" w:cs="Arial"/>
        </w:rPr>
        <w:t>.</w:t>
      </w:r>
      <w:r w:rsidR="00C2671C" w:rsidRPr="00D67F60">
        <w:rPr>
          <w:rFonts w:ascii="Arial Nova Light" w:hAnsi="Arial Nova Light" w:cs="Arial"/>
        </w:rPr>
        <w:t xml:space="preserve"> </w:t>
      </w:r>
      <w:r w:rsidR="00D67F60" w:rsidRPr="00D67F60">
        <w:rPr>
          <w:rFonts w:ascii="Arial Nova Light" w:hAnsi="Arial Nova Light" w:cs="Arial"/>
        </w:rPr>
        <w:t>srpnja</w:t>
      </w:r>
      <w:r w:rsidRPr="00D67F60">
        <w:rPr>
          <w:rFonts w:ascii="Arial Nova Light" w:hAnsi="Arial Nova Light" w:cs="Arial"/>
        </w:rPr>
        <w:t xml:space="preserve"> 202</w:t>
      </w:r>
      <w:r w:rsidR="004D5E31" w:rsidRPr="00D67F60">
        <w:rPr>
          <w:rFonts w:ascii="Arial Nova Light" w:hAnsi="Arial Nova Light" w:cs="Arial"/>
        </w:rPr>
        <w:t>6</w:t>
      </w:r>
      <w:r w:rsidRPr="00D67F60">
        <w:rPr>
          <w:rFonts w:ascii="Arial Nova Light" w:hAnsi="Arial Nova Light" w:cs="Arial"/>
        </w:rPr>
        <w:t>.</w:t>
      </w:r>
    </w:p>
    <w:p w14:paraId="2CF921F4" w14:textId="77777777" w:rsidR="00D67F60" w:rsidRPr="00D67F60" w:rsidRDefault="00D67F60" w:rsidP="00D67F60">
      <w:pPr>
        <w:rPr>
          <w:rFonts w:ascii="Arial Nova Light" w:hAnsi="Arial Nova Light"/>
        </w:rPr>
      </w:pPr>
    </w:p>
    <w:p w14:paraId="6C98532C" w14:textId="77777777" w:rsidR="00D67F60" w:rsidRPr="00D67F60" w:rsidRDefault="00D67F60" w:rsidP="00D67F60">
      <w:pPr>
        <w:jc w:val="center"/>
        <w:rPr>
          <w:rFonts w:ascii="Arial Nova Light" w:hAnsi="Arial Nova Light"/>
          <w:b/>
          <w:bCs/>
          <w:u w:val="single"/>
        </w:rPr>
      </w:pPr>
      <w:r w:rsidRPr="00D67F60">
        <w:rPr>
          <w:rFonts w:ascii="Arial Nova Light" w:hAnsi="Arial Nova Light"/>
          <w:b/>
          <w:bCs/>
          <w:u w:val="single"/>
        </w:rPr>
        <w:t>Z  A  P  I  S  N  I  K</w:t>
      </w:r>
    </w:p>
    <w:p w14:paraId="2ABBAE68" w14:textId="77777777" w:rsidR="00D67F60" w:rsidRPr="00D67F60" w:rsidRDefault="00D67F60" w:rsidP="00D67F60">
      <w:pPr>
        <w:jc w:val="center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>Sa II. (elektronske) sjednice Odbora Gradskog društva Crvenog križa Rovinj</w:t>
      </w:r>
    </w:p>
    <w:p w14:paraId="7D1E8326" w14:textId="2889F0E1" w:rsidR="00D67F60" w:rsidRPr="00D67F60" w:rsidRDefault="00D67F60" w:rsidP="00D67F60">
      <w:pPr>
        <w:jc w:val="center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održane </w:t>
      </w:r>
      <w:r w:rsidRPr="00D67F60">
        <w:rPr>
          <w:rFonts w:ascii="Arial Nova Light" w:hAnsi="Arial Nova Light"/>
        </w:rPr>
        <w:t>online</w:t>
      </w:r>
      <w:r w:rsidRPr="00D67F60">
        <w:rPr>
          <w:rFonts w:ascii="Arial Nova Light" w:hAnsi="Arial Nova Light"/>
        </w:rPr>
        <w:t xml:space="preserve"> 6.7.2026. godine s početkom u 8:00 – 16:00 sati</w:t>
      </w:r>
      <w:r w:rsidRPr="00D67F60">
        <w:rPr>
          <w:rFonts w:ascii="Arial Nova Light" w:hAnsi="Arial Nova Light"/>
        </w:rPr>
        <w:t xml:space="preserve">. </w:t>
      </w:r>
      <w:r w:rsidRPr="00D67F60">
        <w:rPr>
          <w:rFonts w:ascii="Arial Nova Light" w:hAnsi="Arial Nova Light"/>
        </w:rPr>
        <w:t>Predložen je slijedeći:</w:t>
      </w:r>
    </w:p>
    <w:p w14:paraId="169A51ED" w14:textId="77777777" w:rsidR="00D67F60" w:rsidRPr="00D67F60" w:rsidRDefault="00D67F60" w:rsidP="00D67F60">
      <w:pPr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ab/>
      </w:r>
      <w:r w:rsidRPr="00D67F60">
        <w:rPr>
          <w:rFonts w:ascii="Arial Nova Light" w:hAnsi="Arial Nova Light"/>
        </w:rPr>
        <w:tab/>
      </w:r>
      <w:r w:rsidRPr="00D67F60">
        <w:rPr>
          <w:rFonts w:ascii="Arial Nova Light" w:hAnsi="Arial Nova Light"/>
        </w:rPr>
        <w:tab/>
      </w:r>
      <w:r w:rsidRPr="00D67F60">
        <w:rPr>
          <w:rFonts w:ascii="Arial Nova Light" w:hAnsi="Arial Nova Light"/>
        </w:rPr>
        <w:tab/>
      </w:r>
      <w:r w:rsidRPr="00D67F60">
        <w:rPr>
          <w:rFonts w:ascii="Arial Nova Light" w:hAnsi="Arial Nova Light"/>
        </w:rPr>
        <w:tab/>
        <w:t>D N E V N I  R E D</w:t>
      </w:r>
    </w:p>
    <w:p w14:paraId="177E3C98" w14:textId="77777777" w:rsidR="00D67F60" w:rsidRPr="00D67F60" w:rsidRDefault="00D67F60" w:rsidP="00D67F60">
      <w:pPr>
        <w:pStyle w:val="ListParagraph"/>
        <w:numPr>
          <w:ilvl w:val="0"/>
          <w:numId w:val="23"/>
        </w:numPr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>Donošenje Odluke o službeniku za informiranje</w:t>
      </w:r>
    </w:p>
    <w:p w14:paraId="144674A6" w14:textId="0FB6BEAB" w:rsidR="00D67F60" w:rsidRPr="00D67F60" w:rsidRDefault="00D67F60" w:rsidP="00D67F60">
      <w:pPr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Obzirom da Odluka o službeniku za informiranje </w:t>
      </w:r>
      <w:r w:rsidRPr="00D67F60">
        <w:rPr>
          <w:rFonts w:ascii="Arial Nova Light" w:hAnsi="Arial Nova Light"/>
        </w:rPr>
        <w:t>od dana 22.1.2020., URBROJ: 9-II/20</w:t>
      </w:r>
      <w:r w:rsidRPr="00D67F60">
        <w:rPr>
          <w:rFonts w:ascii="Arial Nova Light" w:hAnsi="Arial Nova Light"/>
        </w:rPr>
        <w:t xml:space="preserve"> je zastarjela, bilo je potrebno donijeti novu koja će se pozivati na trenutno važeće zakonske propise.  </w:t>
      </w:r>
    </w:p>
    <w:p w14:paraId="6DF5CC75" w14:textId="77777777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Po točkama dnevnog reda članovi Odbora glasovali su potvrdno: </w:t>
      </w:r>
    </w:p>
    <w:p w14:paraId="09B1A1A3" w14:textId="29A9707D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1. </w:t>
      </w:r>
      <w:r w:rsidRPr="00D67F60">
        <w:rPr>
          <w:rFonts w:ascii="Arial Nova Light" w:hAnsi="Arial Nova Light"/>
        </w:rPr>
        <w:t>Maša Bundalo</w:t>
      </w:r>
      <w:r w:rsidRPr="00D67F60">
        <w:rPr>
          <w:rFonts w:ascii="Arial Nova Light" w:hAnsi="Arial Nova Light"/>
        </w:rPr>
        <w:t xml:space="preserve">, </w:t>
      </w:r>
      <w:r w:rsidRPr="00D67F60">
        <w:rPr>
          <w:rFonts w:ascii="Arial Nova Light" w:hAnsi="Arial Nova Light"/>
        </w:rPr>
        <w:t>6.7.</w:t>
      </w:r>
      <w:r w:rsidRPr="00D67F60">
        <w:rPr>
          <w:rFonts w:ascii="Arial Nova Light" w:hAnsi="Arial Nova Light"/>
        </w:rPr>
        <w:t xml:space="preserve"> </w:t>
      </w:r>
      <w:r w:rsidRPr="00D67F60">
        <w:rPr>
          <w:rFonts w:ascii="Arial Nova Light" w:hAnsi="Arial Nova Light"/>
        </w:rPr>
        <w:t>9:15</w:t>
      </w:r>
      <w:r w:rsidRPr="00D67F60">
        <w:rPr>
          <w:rFonts w:ascii="Arial Nova Light" w:hAnsi="Arial Nova Light"/>
        </w:rPr>
        <w:t xml:space="preserve"> </w:t>
      </w:r>
    </w:p>
    <w:p w14:paraId="7E92AAE0" w14:textId="5460E324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2. Ana Gasparini, </w:t>
      </w:r>
      <w:r w:rsidRPr="00D67F60">
        <w:rPr>
          <w:rFonts w:ascii="Arial Nova Light" w:hAnsi="Arial Nova Light"/>
        </w:rPr>
        <w:t>6.7.</w:t>
      </w:r>
      <w:r w:rsidRPr="00D67F60">
        <w:rPr>
          <w:rFonts w:ascii="Arial Nova Light" w:hAnsi="Arial Nova Light"/>
        </w:rPr>
        <w:t xml:space="preserve"> </w:t>
      </w:r>
      <w:r w:rsidRPr="00D67F60">
        <w:rPr>
          <w:rFonts w:ascii="Arial Nova Light" w:hAnsi="Arial Nova Light"/>
        </w:rPr>
        <w:t>9:23</w:t>
      </w:r>
    </w:p>
    <w:p w14:paraId="5BB24A36" w14:textId="002BCEDA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>3. I</w:t>
      </w:r>
      <w:r w:rsidRPr="00D67F60">
        <w:rPr>
          <w:rFonts w:ascii="Arial Nova Light" w:hAnsi="Arial Nova Light"/>
        </w:rPr>
        <w:t>gor Franković</w:t>
      </w:r>
      <w:r w:rsidRPr="00D67F60">
        <w:rPr>
          <w:rFonts w:ascii="Arial Nova Light" w:hAnsi="Arial Nova Light"/>
        </w:rPr>
        <w:t xml:space="preserve">, </w:t>
      </w:r>
      <w:r w:rsidRPr="00D67F60">
        <w:rPr>
          <w:rFonts w:ascii="Arial Nova Light" w:hAnsi="Arial Nova Light"/>
        </w:rPr>
        <w:t>6.7.</w:t>
      </w:r>
      <w:r w:rsidRPr="00D67F60">
        <w:rPr>
          <w:rFonts w:ascii="Arial Nova Light" w:hAnsi="Arial Nova Light"/>
        </w:rPr>
        <w:t xml:space="preserve"> </w:t>
      </w:r>
      <w:r w:rsidRPr="00D67F60">
        <w:rPr>
          <w:rFonts w:ascii="Arial Nova Light" w:hAnsi="Arial Nova Light"/>
        </w:rPr>
        <w:t>11:06</w:t>
      </w:r>
    </w:p>
    <w:p w14:paraId="61D5D6C0" w14:textId="69EB52A2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4. Kristina Vidan, </w:t>
      </w:r>
      <w:r w:rsidRPr="00D67F60">
        <w:rPr>
          <w:rFonts w:ascii="Arial Nova Light" w:hAnsi="Arial Nova Light"/>
        </w:rPr>
        <w:t>6</w:t>
      </w:r>
      <w:r w:rsidRPr="00D67F60">
        <w:rPr>
          <w:rFonts w:ascii="Arial Nova Light" w:hAnsi="Arial Nova Light"/>
        </w:rPr>
        <w:t>.</w:t>
      </w:r>
      <w:r w:rsidRPr="00D67F60">
        <w:rPr>
          <w:rFonts w:ascii="Arial Nova Light" w:hAnsi="Arial Nova Light"/>
        </w:rPr>
        <w:t>7.13:00</w:t>
      </w:r>
      <w:r w:rsidRPr="00D67F60">
        <w:rPr>
          <w:rFonts w:ascii="Arial Nova Light" w:hAnsi="Arial Nova Light"/>
        </w:rPr>
        <w:t xml:space="preserve"> </w:t>
      </w:r>
    </w:p>
    <w:p w14:paraId="231A8DCF" w14:textId="04A60E65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>5. Boris Jurčić, obavljen telefonski poziv i dao je potvrdan odgovor.</w:t>
      </w:r>
    </w:p>
    <w:p w14:paraId="46ADDF2A" w14:textId="77777777" w:rsidR="00D67F60" w:rsidRPr="00D67F60" w:rsidRDefault="00D67F60" w:rsidP="00D67F60">
      <w:pPr>
        <w:jc w:val="both"/>
        <w:rPr>
          <w:rFonts w:ascii="Arial Nova Light" w:hAnsi="Arial Nova Light"/>
        </w:rPr>
      </w:pPr>
    </w:p>
    <w:p w14:paraId="57B42434" w14:textId="1103AC11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>Ivana Maružin i Nela Medakov nisu glasale.</w:t>
      </w:r>
    </w:p>
    <w:p w14:paraId="34DDC578" w14:textId="77777777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Suglasnost na Odluku je prihvaćena. </w:t>
      </w:r>
    </w:p>
    <w:p w14:paraId="3AED599F" w14:textId="77777777" w:rsidR="00D67F60" w:rsidRPr="00D67F60" w:rsidRDefault="00D67F60" w:rsidP="00D67F60">
      <w:pPr>
        <w:jc w:val="both"/>
        <w:rPr>
          <w:rFonts w:ascii="Arial Nova Light" w:hAnsi="Arial Nova Light"/>
        </w:rPr>
      </w:pPr>
    </w:p>
    <w:p w14:paraId="3E93F81C" w14:textId="4E065BA2" w:rsidR="00D67F60" w:rsidRPr="00D67F60" w:rsidRDefault="00D67F60" w:rsidP="00D67F60">
      <w:pPr>
        <w:jc w:val="both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Sjednica Odbora završila je u </w:t>
      </w:r>
      <w:r w:rsidRPr="00D67F60">
        <w:rPr>
          <w:rFonts w:ascii="Arial Nova Light" w:hAnsi="Arial Nova Light"/>
        </w:rPr>
        <w:t>6.7</w:t>
      </w:r>
      <w:r w:rsidRPr="00D67F60">
        <w:rPr>
          <w:rFonts w:ascii="Arial Nova Light" w:hAnsi="Arial Nova Light"/>
        </w:rPr>
        <w:t xml:space="preserve">. u 16:00 sati. </w:t>
      </w:r>
    </w:p>
    <w:p w14:paraId="4DA231B9" w14:textId="77777777" w:rsidR="00D67F60" w:rsidRPr="00D67F60" w:rsidRDefault="00D67F60" w:rsidP="00D67F60">
      <w:pPr>
        <w:jc w:val="center"/>
        <w:rPr>
          <w:rFonts w:ascii="Arial Nova Light" w:hAnsi="Arial Nova Light"/>
        </w:rPr>
      </w:pPr>
    </w:p>
    <w:p w14:paraId="625A6118" w14:textId="77777777" w:rsidR="00D67F60" w:rsidRPr="00D67F60" w:rsidRDefault="00D67F60" w:rsidP="00D67F60">
      <w:pPr>
        <w:jc w:val="center"/>
        <w:rPr>
          <w:rFonts w:ascii="Arial Nova Light" w:hAnsi="Arial Nova Light"/>
        </w:rPr>
      </w:pPr>
    </w:p>
    <w:p w14:paraId="404BBC39" w14:textId="77777777" w:rsidR="00D67F60" w:rsidRPr="00D67F60" w:rsidRDefault="00D67F60" w:rsidP="00D67F60">
      <w:pPr>
        <w:jc w:val="center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   Zapisničar:                                                                                              Predsjednica:</w:t>
      </w:r>
    </w:p>
    <w:p w14:paraId="58A0CAFD" w14:textId="03EDC615" w:rsidR="00C2671C" w:rsidRPr="00D67F60" w:rsidRDefault="00D67F60" w:rsidP="00D67F60">
      <w:pPr>
        <w:jc w:val="center"/>
        <w:rPr>
          <w:rFonts w:ascii="Arial Nova Light" w:hAnsi="Arial Nova Light"/>
        </w:rPr>
      </w:pPr>
      <w:r w:rsidRPr="00D67F60">
        <w:rPr>
          <w:rFonts w:ascii="Arial Nova Light" w:hAnsi="Arial Nova Light"/>
        </w:rPr>
        <w:t xml:space="preserve">   Dajana Medić                                                                                          Ana Gasparini</w:t>
      </w:r>
    </w:p>
    <w:sectPr w:rsidR="00C2671C" w:rsidRPr="00D67F60" w:rsidSect="005C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C24A7" w14:textId="77777777" w:rsidR="00BB376A" w:rsidRDefault="00BB376A" w:rsidP="00735C68">
      <w:pPr>
        <w:spacing w:after="0" w:line="240" w:lineRule="auto"/>
      </w:pPr>
      <w:r>
        <w:separator/>
      </w:r>
    </w:p>
  </w:endnote>
  <w:endnote w:type="continuationSeparator" w:id="0">
    <w:p w14:paraId="0ADDD8F0" w14:textId="77777777" w:rsidR="00BB376A" w:rsidRDefault="00BB376A" w:rsidP="00735C68">
      <w:pPr>
        <w:spacing w:after="0" w:line="240" w:lineRule="auto"/>
      </w:pPr>
      <w:r>
        <w:continuationSeparator/>
      </w:r>
    </w:p>
  </w:endnote>
  <w:endnote w:type="continuationNotice" w:id="1">
    <w:p w14:paraId="2CB11133" w14:textId="77777777" w:rsidR="00BB376A" w:rsidRDefault="00BB37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BB376A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443A7" w14:textId="77777777" w:rsidR="00BB376A" w:rsidRDefault="00BB376A" w:rsidP="00735C68">
      <w:pPr>
        <w:spacing w:after="0" w:line="240" w:lineRule="auto"/>
      </w:pPr>
      <w:r>
        <w:separator/>
      </w:r>
    </w:p>
  </w:footnote>
  <w:footnote w:type="continuationSeparator" w:id="0">
    <w:p w14:paraId="12F39DD5" w14:textId="77777777" w:rsidR="00BB376A" w:rsidRDefault="00BB376A" w:rsidP="00735C68">
      <w:pPr>
        <w:spacing w:after="0" w:line="240" w:lineRule="auto"/>
      </w:pPr>
      <w:r>
        <w:continuationSeparator/>
      </w:r>
    </w:p>
  </w:footnote>
  <w:footnote w:type="continuationNotice" w:id="1">
    <w:p w14:paraId="77CA1C74" w14:textId="77777777" w:rsidR="00BB376A" w:rsidRDefault="00BB37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</w:t>
    </w:r>
    <w:proofErr w:type="spellStart"/>
    <w:r w:rsidRPr="00282C49">
      <w:rPr>
        <w:i/>
        <w:sz w:val="16"/>
        <w:szCs w:val="16"/>
      </w:rPr>
      <w:t>Amicis</w:t>
    </w:r>
    <w:proofErr w:type="spellEnd"/>
    <w:r w:rsidRPr="00282C49">
      <w:rPr>
        <w:i/>
        <w:sz w:val="16"/>
        <w:szCs w:val="16"/>
      </w:rPr>
      <w:t xml:space="preserve">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BB376A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88556D0"/>
    <w:multiLevelType w:val="multilevel"/>
    <w:tmpl w:val="6002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051BC"/>
    <w:multiLevelType w:val="multilevel"/>
    <w:tmpl w:val="B654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1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54023B"/>
    <w:multiLevelType w:val="multilevel"/>
    <w:tmpl w:val="694E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958DE"/>
    <w:multiLevelType w:val="hybridMultilevel"/>
    <w:tmpl w:val="23BC4C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D54E7"/>
    <w:multiLevelType w:val="multilevel"/>
    <w:tmpl w:val="C024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2312D"/>
    <w:multiLevelType w:val="hybridMultilevel"/>
    <w:tmpl w:val="97A4D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20"/>
  </w:num>
  <w:num w:numId="2" w16cid:durableId="150756904">
    <w:abstractNumId w:val="16"/>
  </w:num>
  <w:num w:numId="3" w16cid:durableId="441844993">
    <w:abstractNumId w:val="21"/>
  </w:num>
  <w:num w:numId="4" w16cid:durableId="1867518580">
    <w:abstractNumId w:val="15"/>
  </w:num>
  <w:num w:numId="5" w16cid:durableId="704133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7"/>
  </w:num>
  <w:num w:numId="7" w16cid:durableId="1235898291">
    <w:abstractNumId w:val="10"/>
  </w:num>
  <w:num w:numId="8" w16cid:durableId="963342325">
    <w:abstractNumId w:val="13"/>
  </w:num>
  <w:num w:numId="9" w16cid:durableId="373695805">
    <w:abstractNumId w:val="4"/>
  </w:num>
  <w:num w:numId="10" w16cid:durableId="1917856300">
    <w:abstractNumId w:val="0"/>
  </w:num>
  <w:num w:numId="11" w16cid:durableId="565140598">
    <w:abstractNumId w:val="8"/>
  </w:num>
  <w:num w:numId="12" w16cid:durableId="10426348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9"/>
  </w:num>
  <w:num w:numId="14" w16cid:durableId="302734029">
    <w:abstractNumId w:val="3"/>
  </w:num>
  <w:num w:numId="15" w16cid:durableId="1159803644">
    <w:abstractNumId w:val="2"/>
  </w:num>
  <w:num w:numId="16" w16cid:durableId="568032366">
    <w:abstractNumId w:val="5"/>
  </w:num>
  <w:num w:numId="17" w16cid:durableId="738526469">
    <w:abstractNumId w:val="11"/>
  </w:num>
  <w:num w:numId="18" w16cid:durableId="1415972442">
    <w:abstractNumId w:val="6"/>
  </w:num>
  <w:num w:numId="19" w16cid:durableId="835026095">
    <w:abstractNumId w:val="18"/>
  </w:num>
  <w:num w:numId="20" w16cid:durableId="1358316059">
    <w:abstractNumId w:val="1"/>
  </w:num>
  <w:num w:numId="21" w16cid:durableId="655576338">
    <w:abstractNumId w:val="14"/>
  </w:num>
  <w:num w:numId="22" w16cid:durableId="577980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864276">
    <w:abstractNumId w:val="19"/>
  </w:num>
  <w:num w:numId="24" w16cid:durableId="18732965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E3B8D"/>
    <w:rsid w:val="000F39A0"/>
    <w:rsid w:val="00100636"/>
    <w:rsid w:val="001047F8"/>
    <w:rsid w:val="001069B7"/>
    <w:rsid w:val="0011191F"/>
    <w:rsid w:val="00112F12"/>
    <w:rsid w:val="00115E50"/>
    <w:rsid w:val="00123B6D"/>
    <w:rsid w:val="001312C4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4BA8"/>
    <w:rsid w:val="00205A48"/>
    <w:rsid w:val="002061DF"/>
    <w:rsid w:val="00211FCC"/>
    <w:rsid w:val="00212BC6"/>
    <w:rsid w:val="00217EBD"/>
    <w:rsid w:val="0023042C"/>
    <w:rsid w:val="00231002"/>
    <w:rsid w:val="00231FB7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82C49"/>
    <w:rsid w:val="00284C79"/>
    <w:rsid w:val="002952AE"/>
    <w:rsid w:val="00297969"/>
    <w:rsid w:val="002A582F"/>
    <w:rsid w:val="002A58EA"/>
    <w:rsid w:val="002B3718"/>
    <w:rsid w:val="002B6DA4"/>
    <w:rsid w:val="002C12B3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3E53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2D70"/>
    <w:rsid w:val="0041408E"/>
    <w:rsid w:val="00415910"/>
    <w:rsid w:val="00417B6E"/>
    <w:rsid w:val="00420810"/>
    <w:rsid w:val="00433D2A"/>
    <w:rsid w:val="0043740C"/>
    <w:rsid w:val="004428AF"/>
    <w:rsid w:val="00445EFD"/>
    <w:rsid w:val="00446D18"/>
    <w:rsid w:val="00462E42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FEA"/>
    <w:rsid w:val="004B116E"/>
    <w:rsid w:val="004B47B6"/>
    <w:rsid w:val="004B5E70"/>
    <w:rsid w:val="004C79A9"/>
    <w:rsid w:val="004D0ACE"/>
    <w:rsid w:val="004D5B37"/>
    <w:rsid w:val="004D5E31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843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619EA"/>
    <w:rsid w:val="0057009D"/>
    <w:rsid w:val="005918BA"/>
    <w:rsid w:val="00594FF7"/>
    <w:rsid w:val="005A24A4"/>
    <w:rsid w:val="005A34C8"/>
    <w:rsid w:val="005B2F26"/>
    <w:rsid w:val="005B3D73"/>
    <w:rsid w:val="005C0C34"/>
    <w:rsid w:val="005C311E"/>
    <w:rsid w:val="005C3356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4CB7"/>
    <w:rsid w:val="006C575C"/>
    <w:rsid w:val="006D41C6"/>
    <w:rsid w:val="006D55AA"/>
    <w:rsid w:val="006D678B"/>
    <w:rsid w:val="006D740A"/>
    <w:rsid w:val="006D7592"/>
    <w:rsid w:val="006E1F4B"/>
    <w:rsid w:val="006E324F"/>
    <w:rsid w:val="006E3E3C"/>
    <w:rsid w:val="006E4CDD"/>
    <w:rsid w:val="006F0440"/>
    <w:rsid w:val="006F337D"/>
    <w:rsid w:val="006F74BB"/>
    <w:rsid w:val="00704918"/>
    <w:rsid w:val="007149FE"/>
    <w:rsid w:val="0071777E"/>
    <w:rsid w:val="0072182F"/>
    <w:rsid w:val="00724373"/>
    <w:rsid w:val="00727C6D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4280"/>
    <w:rsid w:val="00775E18"/>
    <w:rsid w:val="0077647A"/>
    <w:rsid w:val="0077673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18F7"/>
    <w:rsid w:val="00823B68"/>
    <w:rsid w:val="00824065"/>
    <w:rsid w:val="00827BB6"/>
    <w:rsid w:val="0083081B"/>
    <w:rsid w:val="00830915"/>
    <w:rsid w:val="008333B3"/>
    <w:rsid w:val="00834761"/>
    <w:rsid w:val="00837828"/>
    <w:rsid w:val="00840701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5037C"/>
    <w:rsid w:val="00950DA2"/>
    <w:rsid w:val="00952AAE"/>
    <w:rsid w:val="00957997"/>
    <w:rsid w:val="0097088C"/>
    <w:rsid w:val="0097102A"/>
    <w:rsid w:val="00973CD7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D1681"/>
    <w:rsid w:val="009D46E2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42511"/>
    <w:rsid w:val="00A53072"/>
    <w:rsid w:val="00A57190"/>
    <w:rsid w:val="00A579F9"/>
    <w:rsid w:val="00A6587E"/>
    <w:rsid w:val="00A66880"/>
    <w:rsid w:val="00A66D8D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5F53"/>
    <w:rsid w:val="00B40E97"/>
    <w:rsid w:val="00B41B82"/>
    <w:rsid w:val="00B458C4"/>
    <w:rsid w:val="00B46B36"/>
    <w:rsid w:val="00B515DE"/>
    <w:rsid w:val="00B521E3"/>
    <w:rsid w:val="00B53BAC"/>
    <w:rsid w:val="00B55F25"/>
    <w:rsid w:val="00B613D7"/>
    <w:rsid w:val="00B629FF"/>
    <w:rsid w:val="00B700B4"/>
    <w:rsid w:val="00B72D1E"/>
    <w:rsid w:val="00B81F1F"/>
    <w:rsid w:val="00B830BC"/>
    <w:rsid w:val="00B86B36"/>
    <w:rsid w:val="00B905EC"/>
    <w:rsid w:val="00B912AB"/>
    <w:rsid w:val="00B93918"/>
    <w:rsid w:val="00B94EED"/>
    <w:rsid w:val="00B95A91"/>
    <w:rsid w:val="00B960A7"/>
    <w:rsid w:val="00BA0FAE"/>
    <w:rsid w:val="00BA49CC"/>
    <w:rsid w:val="00BA4C3E"/>
    <w:rsid w:val="00BB376A"/>
    <w:rsid w:val="00BB785A"/>
    <w:rsid w:val="00BC3211"/>
    <w:rsid w:val="00BD1D06"/>
    <w:rsid w:val="00BD3A1A"/>
    <w:rsid w:val="00BD423F"/>
    <w:rsid w:val="00BF3A70"/>
    <w:rsid w:val="00C03703"/>
    <w:rsid w:val="00C04479"/>
    <w:rsid w:val="00C0501C"/>
    <w:rsid w:val="00C12011"/>
    <w:rsid w:val="00C1505F"/>
    <w:rsid w:val="00C206BA"/>
    <w:rsid w:val="00C2671C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1895"/>
    <w:rsid w:val="00D43A8B"/>
    <w:rsid w:val="00D44D98"/>
    <w:rsid w:val="00D5788B"/>
    <w:rsid w:val="00D63F2C"/>
    <w:rsid w:val="00D67B07"/>
    <w:rsid w:val="00D67F60"/>
    <w:rsid w:val="00D72D94"/>
    <w:rsid w:val="00D72DD9"/>
    <w:rsid w:val="00D733D3"/>
    <w:rsid w:val="00D854D0"/>
    <w:rsid w:val="00D85AF1"/>
    <w:rsid w:val="00D85C43"/>
    <w:rsid w:val="00D91133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3208"/>
    <w:rsid w:val="00E2715B"/>
    <w:rsid w:val="00E31E51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03FF"/>
    <w:rsid w:val="00F326E9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0992"/>
    <w:rsid w:val="00F9229A"/>
    <w:rsid w:val="00F93BA6"/>
    <w:rsid w:val="00F96228"/>
    <w:rsid w:val="00F96888"/>
    <w:rsid w:val="00F97AEB"/>
    <w:rsid w:val="00FA0457"/>
    <w:rsid w:val="00FB4573"/>
    <w:rsid w:val="00FC4040"/>
    <w:rsid w:val="00FC6209"/>
    <w:rsid w:val="00FC6537"/>
    <w:rsid w:val="00FD013B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paragraph" w:styleId="Heading1">
    <w:name w:val="heading 1"/>
    <w:basedOn w:val="Normal"/>
    <w:next w:val="Normal"/>
    <w:link w:val="Heading1Char"/>
    <w:uiPriority w:val="9"/>
    <w:qFormat/>
    <w:rsid w:val="00C26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67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2</cp:revision>
  <cp:lastPrinted>2024-12-19T08:30:00Z</cp:lastPrinted>
  <dcterms:created xsi:type="dcterms:W3CDTF">2026-07-08T20:07:00Z</dcterms:created>
  <dcterms:modified xsi:type="dcterms:W3CDTF">2026-07-08T20:07:00Z</dcterms:modified>
</cp:coreProperties>
</file>