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781AD19B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Rovinj,</w:t>
                            </w:r>
                            <w:r w:rsidR="00EA4A3D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11AF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19</w:t>
                            </w:r>
                            <w:r w:rsidR="00EA4A3D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 prosinca 202</w:t>
                            </w:r>
                            <w:r w:rsidR="003411AF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4</w:t>
                            </w:r>
                            <w:r w:rsidR="00EA4A3D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0FA545" w14:textId="4F5540A1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7D22" w:rsidRPr="00CC7D2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230-03/03-02/29</w:t>
                            </w:r>
                          </w:p>
                          <w:p w14:paraId="56440E0C" w14:textId="1BEFBF86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7D2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2163-8-1-23-</w:t>
                            </w:r>
                            <w:r w:rsidR="00CC7D22" w:rsidRPr="00CC7D22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248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781AD19B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Rovinj,</w:t>
                      </w:r>
                      <w:r w:rsidR="00EA4A3D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3411AF">
                        <w:rPr>
                          <w:rFonts w:ascii="Arial Nova" w:hAnsi="Arial Nova"/>
                          <w:sz w:val="24"/>
                          <w:szCs w:val="24"/>
                        </w:rPr>
                        <w:t>19</w:t>
                      </w:r>
                      <w:r w:rsidR="00EA4A3D">
                        <w:rPr>
                          <w:rFonts w:ascii="Arial Nova" w:hAnsi="Arial Nova"/>
                          <w:sz w:val="24"/>
                          <w:szCs w:val="24"/>
                        </w:rPr>
                        <w:t>. prosinca 202</w:t>
                      </w:r>
                      <w:r w:rsidR="003411AF">
                        <w:rPr>
                          <w:rFonts w:ascii="Arial Nova" w:hAnsi="Arial Nova"/>
                          <w:sz w:val="24"/>
                          <w:szCs w:val="24"/>
                        </w:rPr>
                        <w:t>4</w:t>
                      </w:r>
                      <w:r w:rsidR="00EA4A3D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</w:p>
                    <w:p w14:paraId="3F0FA545" w14:textId="4F5540A1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="00CC7D22" w:rsidRPr="00CC7D22">
                        <w:rPr>
                          <w:rFonts w:ascii="Arial Nova" w:hAnsi="Arial Nova"/>
                          <w:sz w:val="24"/>
                          <w:szCs w:val="24"/>
                        </w:rPr>
                        <w:t>230-03/03-02/29</w:t>
                      </w:r>
                    </w:p>
                    <w:p w14:paraId="56440E0C" w14:textId="1BEFBF86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</w:t>
                      </w:r>
                      <w:r w:rsidRPr="00CC7D22">
                        <w:rPr>
                          <w:rFonts w:ascii="Arial Nova" w:hAnsi="Arial Nova"/>
                          <w:sz w:val="24"/>
                          <w:szCs w:val="24"/>
                        </w:rPr>
                        <w:t>2163-8-1-23-</w:t>
                      </w:r>
                      <w:r w:rsidR="00CC7D22" w:rsidRPr="00CC7D22">
                        <w:rPr>
                          <w:rFonts w:ascii="Arial Nova" w:hAnsi="Arial Nova"/>
                          <w:sz w:val="24"/>
                          <w:szCs w:val="24"/>
                        </w:rPr>
                        <w:t>248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19A37F47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3B916A18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4C7666E1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D6311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15CA9F30">
                <wp:simplePos x="0" y="0"/>
                <wp:positionH relativeFrom="margin">
                  <wp:posOffset>-118746</wp:posOffset>
                </wp:positionH>
                <wp:positionV relativeFrom="page">
                  <wp:posOffset>3600450</wp:posOffset>
                </wp:positionV>
                <wp:extent cx="5762625" cy="714375"/>
                <wp:effectExtent l="0" t="0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xt Box 4" o:spid="_x0000_s1028" type="#_x0000_t202" style="position:absolute;margin-left:-9.35pt;margin-top:283.5pt;width:453.7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7965517B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440BB4F3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11335F65" w:rsidR="00F14281" w:rsidRDefault="00F14281" w:rsidP="00F14281">
      <w:pPr>
        <w:rPr>
          <w:rFonts w:asciiTheme="majorHAnsi" w:hAnsiTheme="majorHAnsi" w:cs="Times New Roman"/>
        </w:rPr>
      </w:pPr>
    </w:p>
    <w:p w14:paraId="7A1A012E" w14:textId="621A4EBC" w:rsidR="00B27AF0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EA4A3D">
        <w:rPr>
          <w:rFonts w:ascii="Arial Nova" w:hAnsi="Arial Nova"/>
        </w:rPr>
        <w:t>7</w:t>
      </w:r>
      <w:r>
        <w:rPr>
          <w:rFonts w:ascii="Arial Nova" w:hAnsi="Arial Nova"/>
        </w:rPr>
        <w:t>.</w:t>
      </w:r>
      <w:r w:rsidR="00EA4A3D">
        <w:rPr>
          <w:rFonts w:ascii="Arial Nova" w:hAnsi="Arial Nova"/>
        </w:rPr>
        <w:t xml:space="preserve"> </w:t>
      </w:r>
      <w:r>
        <w:rPr>
          <w:rFonts w:ascii="Arial Nova" w:hAnsi="Arial Nova"/>
        </w:rPr>
        <w:t xml:space="preserve">sjednicu Odbora Gradskog društva Crvenog križa Rovinj </w:t>
      </w:r>
      <w:r w:rsidR="00694E86" w:rsidRPr="003E47C1">
        <w:rPr>
          <w:rFonts w:ascii="Arial Nova" w:hAnsi="Arial Nova"/>
          <w:b/>
          <w:bCs/>
        </w:rPr>
        <w:t>2</w:t>
      </w:r>
      <w:r w:rsidR="003411AF">
        <w:rPr>
          <w:rFonts w:ascii="Arial Nova" w:hAnsi="Arial Nova"/>
          <w:b/>
          <w:bCs/>
        </w:rPr>
        <w:t>3</w:t>
      </w:r>
      <w:r w:rsidRPr="003E47C1">
        <w:rPr>
          <w:rFonts w:ascii="Arial Nova" w:hAnsi="Arial Nova"/>
          <w:b/>
          <w:bCs/>
        </w:rPr>
        <w:t xml:space="preserve">. </w:t>
      </w:r>
      <w:r w:rsidR="00E27B0C" w:rsidRPr="003E47C1">
        <w:rPr>
          <w:rFonts w:ascii="Arial Nova" w:hAnsi="Arial Nova"/>
          <w:b/>
          <w:bCs/>
        </w:rPr>
        <w:t>prosinca</w:t>
      </w:r>
      <w:r w:rsidRPr="003E47C1">
        <w:rPr>
          <w:rFonts w:ascii="Arial Nova" w:hAnsi="Arial Nova"/>
          <w:b/>
          <w:bCs/>
        </w:rPr>
        <w:t xml:space="preserve"> u 1</w:t>
      </w:r>
      <w:r w:rsidR="003411AF">
        <w:rPr>
          <w:rFonts w:ascii="Arial Nova" w:hAnsi="Arial Nova"/>
          <w:b/>
          <w:bCs/>
        </w:rPr>
        <w:t>7</w:t>
      </w:r>
      <w:r w:rsidRPr="003E47C1">
        <w:rPr>
          <w:rFonts w:ascii="Arial Nova" w:hAnsi="Arial Nova"/>
          <w:b/>
          <w:bCs/>
        </w:rPr>
        <w:t>:</w:t>
      </w:r>
      <w:r w:rsidR="003411AF">
        <w:rPr>
          <w:rFonts w:ascii="Arial Nova" w:hAnsi="Arial Nova"/>
          <w:b/>
          <w:bCs/>
        </w:rPr>
        <w:t>0</w:t>
      </w:r>
      <w:r w:rsidRPr="003E47C1">
        <w:rPr>
          <w:rFonts w:ascii="Arial Nova" w:hAnsi="Arial Nova"/>
          <w:b/>
          <w:bCs/>
        </w:rPr>
        <w:t xml:space="preserve">0 </w:t>
      </w:r>
      <w:r w:rsidR="003E47C1" w:rsidRPr="003E47C1">
        <w:rPr>
          <w:rFonts w:ascii="Arial Nova" w:hAnsi="Arial Nova"/>
          <w:b/>
          <w:bCs/>
        </w:rPr>
        <w:t>u Domu kulture Grada Rovinj-Rovigno</w:t>
      </w:r>
    </w:p>
    <w:p w14:paraId="4EC2B279" w14:textId="430B2407" w:rsidR="00EA4A3D" w:rsidRPr="00EA4A3D" w:rsidRDefault="00B27AF0" w:rsidP="00EA4A3D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1BD456D2" w14:textId="0B6C3A93" w:rsidR="00EA4A3D" w:rsidRPr="00EA4A3D" w:rsidRDefault="00EA4A3D" w:rsidP="00633E95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 xml:space="preserve">Verifikacija zapisnika sa </w:t>
      </w:r>
      <w:r>
        <w:rPr>
          <w:rFonts w:ascii="Arial Nova" w:hAnsi="Arial Nova"/>
        </w:rPr>
        <w:t>6</w:t>
      </w:r>
      <w:r w:rsidRPr="00EA4A3D">
        <w:rPr>
          <w:rFonts w:ascii="Arial Nova" w:hAnsi="Arial Nova"/>
        </w:rPr>
        <w:t>/2</w:t>
      </w:r>
      <w:r w:rsidR="003411AF">
        <w:rPr>
          <w:rFonts w:ascii="Arial Nova" w:hAnsi="Arial Nova"/>
        </w:rPr>
        <w:t>4</w:t>
      </w:r>
      <w:r w:rsidRPr="00EA4A3D">
        <w:rPr>
          <w:rFonts w:ascii="Arial Nova" w:hAnsi="Arial Nova"/>
        </w:rPr>
        <w:t xml:space="preserve"> sjednice </w:t>
      </w:r>
      <w:r>
        <w:rPr>
          <w:rFonts w:ascii="Arial Nova" w:hAnsi="Arial Nova"/>
        </w:rPr>
        <w:t>Odbora</w:t>
      </w:r>
      <w:r w:rsidRPr="00EA4A3D">
        <w:rPr>
          <w:rFonts w:ascii="Arial Nova" w:hAnsi="Arial Nova"/>
        </w:rPr>
        <w:t xml:space="preserve"> (materijal u prilogu)</w:t>
      </w:r>
    </w:p>
    <w:p w14:paraId="4E9C7B65" w14:textId="77777777" w:rsidR="00633E95" w:rsidRDefault="00EA4A3D" w:rsidP="00633E95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>Donošenje financijskih odluka</w:t>
      </w:r>
      <w:r w:rsidR="00633E95">
        <w:rPr>
          <w:rFonts w:ascii="Arial Nova" w:hAnsi="Arial Nova"/>
        </w:rPr>
        <w:t>:</w:t>
      </w:r>
    </w:p>
    <w:p w14:paraId="52F7F167" w14:textId="21F1BFFA" w:rsidR="00EA4A3D" w:rsidRPr="00633E95" w:rsidRDefault="00EA4A3D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 w:rsidRPr="00633E95">
        <w:rPr>
          <w:rFonts w:ascii="Arial Nova" w:hAnsi="Arial Nova"/>
        </w:rPr>
        <w:t xml:space="preserve"> Isplata neoporezivih primitaka</w:t>
      </w:r>
    </w:p>
    <w:p w14:paraId="0CF4F0EF" w14:textId="146E81AA" w:rsidR="00EA4A3D" w:rsidRPr="00EA4A3D" w:rsidRDefault="00EA4A3D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 xml:space="preserve">- Isplata božićnice za </w:t>
      </w:r>
      <w:r w:rsidR="003411AF">
        <w:rPr>
          <w:rFonts w:ascii="Arial Nova" w:hAnsi="Arial Nova"/>
        </w:rPr>
        <w:t>dvije</w:t>
      </w:r>
      <w:r w:rsidRPr="00EA4A3D">
        <w:rPr>
          <w:rFonts w:ascii="Arial Nova" w:hAnsi="Arial Nova"/>
        </w:rPr>
        <w:t xml:space="preserve"> djelatnice</w:t>
      </w:r>
    </w:p>
    <w:p w14:paraId="24DE8313" w14:textId="6674A956" w:rsidR="00EA4A3D" w:rsidRDefault="00EA4A3D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 xml:space="preserve">- Bon u naravi za </w:t>
      </w:r>
      <w:r w:rsidR="003411AF">
        <w:rPr>
          <w:rFonts w:ascii="Arial Nova" w:hAnsi="Arial Nova"/>
        </w:rPr>
        <w:t>dvije</w:t>
      </w:r>
      <w:r w:rsidRPr="00EA4A3D">
        <w:rPr>
          <w:rFonts w:ascii="Arial Nova" w:hAnsi="Arial Nova"/>
        </w:rPr>
        <w:t xml:space="preserve"> djelatnice</w:t>
      </w:r>
    </w:p>
    <w:p w14:paraId="47823638" w14:textId="218EB242" w:rsidR="003E47C1" w:rsidRDefault="003E47C1" w:rsidP="003E47C1">
      <w:pPr>
        <w:pStyle w:val="Odlomakpopisa"/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- </w:t>
      </w:r>
      <w:r w:rsidRPr="003E47C1">
        <w:rPr>
          <w:rFonts w:ascii="Arial Nova" w:hAnsi="Arial Nova"/>
        </w:rPr>
        <w:t xml:space="preserve">Isplata za radne rezultate za </w:t>
      </w:r>
      <w:r>
        <w:rPr>
          <w:rFonts w:ascii="Arial Nova" w:hAnsi="Arial Nova"/>
        </w:rPr>
        <w:t>tri</w:t>
      </w:r>
      <w:r w:rsidRPr="003E47C1">
        <w:rPr>
          <w:rFonts w:ascii="Arial Nova" w:hAnsi="Arial Nova"/>
        </w:rPr>
        <w:t xml:space="preserve"> djelatnice </w:t>
      </w:r>
    </w:p>
    <w:p w14:paraId="1C69639F" w14:textId="4360CE41" w:rsidR="003411AF" w:rsidRDefault="003411AF" w:rsidP="003411AF">
      <w:pPr>
        <w:pStyle w:val="Odlomakpopisa"/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- Odluka o plaćanju drva za ogrjev oz sredstava prikupljenih u akciji Solidarnosti 2023.</w:t>
      </w:r>
    </w:p>
    <w:p w14:paraId="7F712B0F" w14:textId="7B4B29A4" w:rsidR="003411AF" w:rsidRPr="003411AF" w:rsidRDefault="003411AF" w:rsidP="003411AF">
      <w:pPr>
        <w:pStyle w:val="Odlomakpopisa"/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- Kupnja </w:t>
      </w:r>
      <w:proofErr w:type="spellStart"/>
      <w:r>
        <w:rPr>
          <w:rFonts w:ascii="Arial Nova" w:hAnsi="Arial Nova"/>
        </w:rPr>
        <w:t>gazeba</w:t>
      </w:r>
      <w:proofErr w:type="spellEnd"/>
    </w:p>
    <w:p w14:paraId="5E3C971F" w14:textId="77777777" w:rsidR="00EA4A3D" w:rsidRDefault="00EA4A3D" w:rsidP="00633E95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>Donošenje odluka:</w:t>
      </w:r>
    </w:p>
    <w:p w14:paraId="7D079817" w14:textId="7CA0E8E0" w:rsidR="00EA4A3D" w:rsidRDefault="00EA4A3D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 xml:space="preserve">- Odluka o osnivanju Komisije za popis </w:t>
      </w:r>
    </w:p>
    <w:p w14:paraId="6FC88CEF" w14:textId="16A497A1" w:rsidR="003411AF" w:rsidRDefault="003411AF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- Odluka o putnim troškovima</w:t>
      </w:r>
    </w:p>
    <w:p w14:paraId="643518E8" w14:textId="433DBD5B" w:rsidR="003411AF" w:rsidRPr="00EA4A3D" w:rsidRDefault="003411AF" w:rsidP="00633E95">
      <w:pPr>
        <w:pStyle w:val="Odlomakpopisa"/>
        <w:spacing w:line="240" w:lineRule="auto"/>
        <w:jc w:val="both"/>
        <w:rPr>
          <w:rFonts w:ascii="Arial Nova" w:hAnsi="Arial Nova"/>
        </w:rPr>
      </w:pPr>
      <w:r>
        <w:rPr>
          <w:rFonts w:ascii="Arial Nova" w:hAnsi="Arial Nova"/>
        </w:rPr>
        <w:t>- Odluka o izmjeni i dopuni Sistematizacije radnih mjesta</w:t>
      </w:r>
    </w:p>
    <w:p w14:paraId="23EC8099" w14:textId="5A2CFAB6" w:rsidR="00EA4A3D" w:rsidRPr="00EA4A3D" w:rsidRDefault="00EA4A3D" w:rsidP="00633E95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>Razno</w:t>
      </w:r>
    </w:p>
    <w:p w14:paraId="0E80E9C6" w14:textId="1DE5E85B" w:rsidR="00EA4A3D" w:rsidRDefault="00EA4A3D" w:rsidP="00EA4A3D">
      <w:pPr>
        <w:jc w:val="both"/>
        <w:rPr>
          <w:rFonts w:ascii="Arial Nova" w:hAnsi="Arial Nova"/>
        </w:rPr>
      </w:pPr>
      <w:r w:rsidRPr="00EA4A3D">
        <w:rPr>
          <w:rFonts w:ascii="Arial Nova" w:hAnsi="Arial Nova"/>
        </w:rPr>
        <w:t>Molimo da sastanku obavezno prisustvujete, a u slučaju spriječenosti obavijestite na broj tel. 811 105</w:t>
      </w:r>
      <w:r>
        <w:rPr>
          <w:rFonts w:ascii="Arial Nova" w:hAnsi="Arial Nova"/>
        </w:rPr>
        <w:t>.</w:t>
      </w:r>
    </w:p>
    <w:p w14:paraId="2BF0EC0B" w14:textId="77777777" w:rsidR="00EA4A3D" w:rsidRPr="00EA4A3D" w:rsidRDefault="00EA4A3D" w:rsidP="00EA4A3D">
      <w:pPr>
        <w:jc w:val="both"/>
        <w:rPr>
          <w:rFonts w:ascii="Arial Nova" w:hAnsi="Arial Nova"/>
        </w:rPr>
      </w:pPr>
    </w:p>
    <w:p w14:paraId="0294FB0B" w14:textId="77777777" w:rsidR="00EA4A3D" w:rsidRDefault="00EA4A3D" w:rsidP="00EA4A3D">
      <w:pPr>
        <w:spacing w:after="0" w:line="360" w:lineRule="auto"/>
        <w:jc w:val="right"/>
        <w:rPr>
          <w:rFonts w:ascii="Arial Nova" w:hAnsi="Arial Nova"/>
        </w:rPr>
      </w:pPr>
      <w:r w:rsidRPr="00EA4A3D">
        <w:rPr>
          <w:rFonts w:ascii="Arial Nova" w:hAnsi="Arial Nova"/>
        </w:rPr>
        <w:t>PREDSJEDNICA</w:t>
      </w:r>
    </w:p>
    <w:p w14:paraId="1BA2862F" w14:textId="17483FE4" w:rsidR="00EA4A3D" w:rsidRPr="00EA4A3D" w:rsidRDefault="00EA4A3D" w:rsidP="00EA4A3D">
      <w:pPr>
        <w:spacing w:after="0" w:line="360" w:lineRule="auto"/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6A03BFA5" w14:textId="77777777" w:rsidR="00633E95" w:rsidRDefault="00633E95" w:rsidP="00EA4A3D">
      <w:pPr>
        <w:spacing w:after="0" w:line="360" w:lineRule="auto"/>
        <w:jc w:val="both"/>
        <w:rPr>
          <w:rFonts w:ascii="Arial Nova" w:hAnsi="Arial Nova"/>
          <w:lang w:val="it-IT"/>
        </w:rPr>
      </w:pPr>
    </w:p>
    <w:p w14:paraId="2527F96F" w14:textId="77777777" w:rsidR="003411AF" w:rsidRDefault="003411AF" w:rsidP="00EA4A3D">
      <w:pPr>
        <w:spacing w:after="0" w:line="360" w:lineRule="auto"/>
        <w:jc w:val="both"/>
        <w:rPr>
          <w:rFonts w:ascii="Arial Nova" w:hAnsi="Arial Nova"/>
          <w:lang w:val="it-IT"/>
        </w:rPr>
      </w:pPr>
    </w:p>
    <w:p w14:paraId="77F7006F" w14:textId="1E93BF8B" w:rsidR="00EA4A3D" w:rsidRPr="00EA4A3D" w:rsidRDefault="00EA4A3D" w:rsidP="00EA4A3D">
      <w:pPr>
        <w:spacing w:after="0" w:line="360" w:lineRule="auto"/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lastRenderedPageBreak/>
        <w:t xml:space="preserve">Rovigno, </w:t>
      </w:r>
      <w:r w:rsidR="003E47C1">
        <w:rPr>
          <w:rFonts w:ascii="Arial Nova" w:hAnsi="Arial Nova"/>
          <w:lang w:val="it-IT"/>
        </w:rPr>
        <w:t>1</w:t>
      </w:r>
      <w:r>
        <w:rPr>
          <w:rFonts w:ascii="Arial Nova" w:hAnsi="Arial Nova"/>
          <w:lang w:val="it-IT"/>
        </w:rPr>
        <w:t>4</w:t>
      </w:r>
      <w:r w:rsidRPr="00EA4A3D">
        <w:rPr>
          <w:rFonts w:ascii="Arial Nova" w:hAnsi="Arial Nova"/>
          <w:lang w:val="it-IT"/>
        </w:rPr>
        <w:t xml:space="preserve"> dicembre 202</w:t>
      </w:r>
      <w:r>
        <w:rPr>
          <w:rFonts w:ascii="Arial Nova" w:hAnsi="Arial Nova"/>
          <w:lang w:val="it-IT"/>
        </w:rPr>
        <w:t>3</w:t>
      </w:r>
    </w:p>
    <w:p w14:paraId="50E86596" w14:textId="40C1D937" w:rsidR="00EA4A3D" w:rsidRDefault="00EA4A3D" w:rsidP="00EA4A3D">
      <w:pPr>
        <w:spacing w:after="0" w:line="360" w:lineRule="auto"/>
        <w:jc w:val="both"/>
        <w:rPr>
          <w:rFonts w:ascii="Arial Nova" w:hAnsi="Arial Nova"/>
          <w:lang w:val="it-IT"/>
        </w:rPr>
      </w:pPr>
      <w:r>
        <w:rPr>
          <w:rFonts w:ascii="Arial Nova" w:hAnsi="Arial Nova"/>
          <w:lang w:val="it-IT"/>
        </w:rPr>
        <w:t>CLASSE:</w:t>
      </w:r>
      <w:r w:rsidR="00633E95">
        <w:rPr>
          <w:rFonts w:ascii="Arial Nova" w:hAnsi="Arial Nova"/>
          <w:lang w:val="it-IT"/>
        </w:rPr>
        <w:t xml:space="preserve"> </w:t>
      </w:r>
      <w:r w:rsidR="00CC7D22" w:rsidRPr="00CC7D22">
        <w:rPr>
          <w:rFonts w:ascii="Arial Nova" w:hAnsi="Arial Nova"/>
          <w:lang w:val="it-IT"/>
        </w:rPr>
        <w:t>230-03/03-02/29</w:t>
      </w:r>
    </w:p>
    <w:p w14:paraId="59D8A9CB" w14:textId="2FB9B737" w:rsidR="00EA4A3D" w:rsidRPr="00EA4A3D" w:rsidRDefault="00EA4A3D" w:rsidP="00EA4A3D">
      <w:pPr>
        <w:spacing w:after="0" w:line="360" w:lineRule="auto"/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N</w:t>
      </w:r>
      <w:r>
        <w:rPr>
          <w:rFonts w:ascii="Arial Nova" w:hAnsi="Arial Nova"/>
          <w:lang w:val="it-IT"/>
        </w:rPr>
        <w:t>UMPRO</w:t>
      </w:r>
      <w:r w:rsidRPr="00EA4A3D">
        <w:rPr>
          <w:rFonts w:ascii="Arial Nova" w:hAnsi="Arial Nova"/>
          <w:lang w:val="it-IT"/>
        </w:rPr>
        <w:t>:  2163-8-1-2</w:t>
      </w:r>
      <w:r w:rsidR="00633E95">
        <w:rPr>
          <w:rFonts w:ascii="Arial Nova" w:hAnsi="Arial Nova"/>
          <w:lang w:val="it-IT"/>
        </w:rPr>
        <w:t>3-</w:t>
      </w:r>
      <w:r w:rsidR="00CC7D22">
        <w:rPr>
          <w:rFonts w:ascii="Arial Nova" w:hAnsi="Arial Nova"/>
          <w:lang w:val="it-IT"/>
        </w:rPr>
        <w:t>248</w:t>
      </w:r>
    </w:p>
    <w:p w14:paraId="67F6BA2B" w14:textId="77777777" w:rsidR="00EA4A3D" w:rsidRP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</w:p>
    <w:p w14:paraId="7F50F343" w14:textId="1332C510" w:rsidR="00EA4A3D" w:rsidRDefault="00EA4A3D" w:rsidP="00EA4A3D">
      <w:pPr>
        <w:pStyle w:val="Odlomakpopisa"/>
        <w:jc w:val="right"/>
        <w:rPr>
          <w:rFonts w:ascii="Arial Nova" w:hAnsi="Arial Nova"/>
          <w:b/>
          <w:bCs/>
          <w:lang w:val="it-IT"/>
        </w:rPr>
      </w:pPr>
      <w:r w:rsidRPr="00EA4A3D">
        <w:rPr>
          <w:rFonts w:ascii="Arial Nova" w:hAnsi="Arial Nova"/>
          <w:b/>
          <w:bCs/>
          <w:lang w:val="it-IT"/>
        </w:rPr>
        <w:t xml:space="preserve">AI MEMBRI DEL COMITATO </w:t>
      </w:r>
      <w:r>
        <w:rPr>
          <w:rFonts w:ascii="Arial Nova" w:hAnsi="Arial Nova"/>
          <w:b/>
          <w:bCs/>
          <w:lang w:val="it-IT"/>
        </w:rPr>
        <w:t>–</w:t>
      </w:r>
      <w:r w:rsidRPr="00EA4A3D">
        <w:rPr>
          <w:rFonts w:ascii="Arial Nova" w:hAnsi="Arial Nova"/>
          <w:b/>
          <w:bCs/>
          <w:lang w:val="it-IT"/>
        </w:rPr>
        <w:t xml:space="preserve"> TUTTI</w:t>
      </w:r>
    </w:p>
    <w:p w14:paraId="183520CF" w14:textId="77777777" w:rsidR="00EA4A3D" w:rsidRDefault="00EA4A3D" w:rsidP="00EA4A3D">
      <w:pPr>
        <w:pStyle w:val="Odlomakpopisa"/>
        <w:jc w:val="right"/>
        <w:rPr>
          <w:rFonts w:ascii="Arial Nova" w:hAnsi="Arial Nova"/>
          <w:b/>
          <w:bCs/>
          <w:lang w:val="it-IT"/>
        </w:rPr>
      </w:pPr>
    </w:p>
    <w:p w14:paraId="6D700E1B" w14:textId="77777777" w:rsidR="00EA4A3D" w:rsidRDefault="00EA4A3D" w:rsidP="00EA4A3D">
      <w:pPr>
        <w:spacing w:after="120"/>
        <w:jc w:val="both"/>
        <w:rPr>
          <w:rFonts w:ascii="Arial" w:hAnsi="Arial" w:cs="Arial"/>
          <w:b/>
          <w:bCs/>
          <w:sz w:val="21"/>
          <w:szCs w:val="21"/>
        </w:rPr>
      </w:pPr>
    </w:p>
    <w:p w14:paraId="2DCCBF01" w14:textId="3CBD1EFE" w:rsidR="00633E95" w:rsidRDefault="00633E95" w:rsidP="00633E95">
      <w:pPr>
        <w:jc w:val="both"/>
        <w:rPr>
          <w:rFonts w:ascii="Arial Nova" w:hAnsi="Arial Nova" w:cs="Arial"/>
          <w:b/>
          <w:bCs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AC7A5" wp14:editId="3BA9E8D2">
                <wp:simplePos x="0" y="0"/>
                <wp:positionH relativeFrom="margin">
                  <wp:posOffset>0</wp:posOffset>
                </wp:positionH>
                <wp:positionV relativeFrom="page">
                  <wp:posOffset>3186430</wp:posOffset>
                </wp:positionV>
                <wp:extent cx="5762625" cy="714375"/>
                <wp:effectExtent l="0" t="0" r="9525" b="9525"/>
                <wp:wrapNone/>
                <wp:docPr id="14867295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B23C7" w14:textId="77777777" w:rsidR="00633E95" w:rsidRDefault="00633E95" w:rsidP="00633E95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9D885E5" w14:textId="4E7E0DE6" w:rsidR="00633E95" w:rsidRPr="00924852" w:rsidRDefault="00633E95" w:rsidP="00633E95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Oggetto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Riunione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 del </w:t>
                            </w: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Comitato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 della </w:t>
                            </w: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Società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cittadina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 della </w:t>
                            </w:r>
                            <w:proofErr w:type="spellStart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Croce</w:t>
                            </w:r>
                            <w:proofErr w:type="spellEnd"/>
                            <w:r w:rsidRPr="00633E95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 Rossa di Rovigno</w:t>
                            </w:r>
                          </w:p>
                          <w:p w14:paraId="0295A505" w14:textId="5A324ACB" w:rsidR="00633E95" w:rsidRPr="00924852" w:rsidRDefault="00633E95" w:rsidP="00633E95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 Nova" w:hAnsi="Arial Nova" w:cs="Arial"/>
                              </w:rPr>
                              <w:t>invito</w:t>
                            </w:r>
                            <w:proofErr w:type="spellEnd"/>
                          </w:p>
                          <w:p w14:paraId="41E869FD" w14:textId="77777777" w:rsidR="00633E95" w:rsidRPr="00DF73FB" w:rsidRDefault="00633E95" w:rsidP="00633E9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C36D918" w14:textId="77777777" w:rsidR="00633E95" w:rsidRDefault="00633E95" w:rsidP="00633E9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F333175" w14:textId="77777777" w:rsidR="00633E95" w:rsidRDefault="00633E95" w:rsidP="00633E9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FD10C5" w14:textId="77777777" w:rsidR="00633E95" w:rsidRDefault="00633E95" w:rsidP="00633E9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C794967" w14:textId="77777777" w:rsidR="00633E95" w:rsidRDefault="00633E95" w:rsidP="00633E95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401ED94" w14:textId="77777777" w:rsidR="00633E95" w:rsidRPr="00DF73FB" w:rsidRDefault="00633E95" w:rsidP="00633E95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AC7A5" id="_x0000_s1029" type="#_x0000_t202" style="position:absolute;left:0;text-align:left;margin-left:0;margin-top:250.9pt;width:453.7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" stroked="f" strokeweight="0">
                <v:textbox inset="0,0,0,0">
                  <w:txbxContent>
                    <w:p w14:paraId="6A3B23C7" w14:textId="77777777" w:rsidR="00633E95" w:rsidRDefault="00633E95" w:rsidP="00633E95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9D885E5" w14:textId="4E7E0DE6" w:rsidR="00633E95" w:rsidRPr="00924852" w:rsidRDefault="00633E95" w:rsidP="00633E95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Oggetto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Riunione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 xml:space="preserve"> del </w:t>
                      </w: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Comitato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 xml:space="preserve"> della </w:t>
                      </w: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Società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cittadina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 xml:space="preserve"> della </w:t>
                      </w:r>
                      <w:proofErr w:type="spellStart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>Croce</w:t>
                      </w:r>
                      <w:proofErr w:type="spellEnd"/>
                      <w:r w:rsidRPr="00633E95">
                        <w:rPr>
                          <w:rFonts w:ascii="Arial Nova" w:hAnsi="Arial Nova" w:cs="Arial"/>
                          <w:b/>
                          <w:bCs/>
                        </w:rPr>
                        <w:t xml:space="preserve"> Rossa di Rovigno</w:t>
                      </w:r>
                    </w:p>
                    <w:p w14:paraId="0295A505" w14:textId="5A324ACB" w:rsidR="00633E95" w:rsidRPr="00924852" w:rsidRDefault="00633E95" w:rsidP="00633E95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proofErr w:type="spellStart"/>
                      <w:r>
                        <w:rPr>
                          <w:rFonts w:ascii="Arial Nova" w:hAnsi="Arial Nova" w:cs="Arial"/>
                        </w:rPr>
                        <w:t>invito</w:t>
                      </w:r>
                      <w:proofErr w:type="spellEnd"/>
                    </w:p>
                    <w:p w14:paraId="41E869FD" w14:textId="77777777" w:rsidR="00633E95" w:rsidRPr="00DF73FB" w:rsidRDefault="00633E95" w:rsidP="00633E95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C36D918" w14:textId="77777777" w:rsidR="00633E95" w:rsidRDefault="00633E95" w:rsidP="00633E9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F333175" w14:textId="77777777" w:rsidR="00633E95" w:rsidRDefault="00633E95" w:rsidP="00633E9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FD10C5" w14:textId="77777777" w:rsidR="00633E95" w:rsidRDefault="00633E95" w:rsidP="00633E9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5C794967" w14:textId="77777777" w:rsidR="00633E95" w:rsidRDefault="00633E95" w:rsidP="00633E95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3401ED94" w14:textId="77777777" w:rsidR="00633E95" w:rsidRPr="00DF73FB" w:rsidRDefault="00633E95" w:rsidP="00633E95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7D25876" w14:textId="77777777" w:rsidR="003E47C1" w:rsidRDefault="003E47C1" w:rsidP="00EA4A3D">
      <w:pPr>
        <w:jc w:val="both"/>
        <w:rPr>
          <w:rFonts w:ascii="Arial Nova" w:hAnsi="Arial Nova" w:cs="Arial"/>
          <w:b/>
          <w:bCs/>
        </w:rPr>
      </w:pPr>
    </w:p>
    <w:p w14:paraId="699A0139" w14:textId="5ECB53B4" w:rsidR="00EA4A3D" w:rsidRPr="00EA4A3D" w:rsidRDefault="00EA4A3D" w:rsidP="00EA4A3D">
      <w:p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Ai sensi dell’articolo 27 dello Statuto della Società cittadina della Croce Rossa di Rovigno</w:t>
      </w:r>
      <w:r>
        <w:rPr>
          <w:rFonts w:ascii="Arial Nova" w:hAnsi="Arial Nova"/>
          <w:lang w:val="it-IT"/>
        </w:rPr>
        <w:t xml:space="preserve"> </w:t>
      </w:r>
      <w:r w:rsidRPr="00EA4A3D">
        <w:rPr>
          <w:rFonts w:ascii="Arial Nova" w:hAnsi="Arial Nova"/>
          <w:lang w:val="it-IT"/>
        </w:rPr>
        <w:t>convoco</w:t>
      </w:r>
      <w:r>
        <w:rPr>
          <w:rFonts w:ascii="Arial Nova" w:hAnsi="Arial Nova"/>
          <w:lang w:val="it-IT"/>
        </w:rPr>
        <w:t xml:space="preserve"> </w:t>
      </w:r>
      <w:r w:rsidRPr="00EA4A3D">
        <w:rPr>
          <w:rFonts w:ascii="Arial Nova" w:hAnsi="Arial Nova"/>
          <w:lang w:val="it-IT"/>
        </w:rPr>
        <w:t xml:space="preserve">la </w:t>
      </w:r>
      <w:r>
        <w:rPr>
          <w:rFonts w:ascii="Arial Nova" w:hAnsi="Arial Nova"/>
          <w:lang w:val="it-IT"/>
        </w:rPr>
        <w:t>VII</w:t>
      </w:r>
      <w:r w:rsidRPr="00EA4A3D">
        <w:rPr>
          <w:rFonts w:ascii="Arial Nova" w:hAnsi="Arial Nova"/>
          <w:lang w:val="it-IT"/>
        </w:rPr>
        <w:t>/2</w:t>
      </w:r>
      <w:r>
        <w:rPr>
          <w:rFonts w:ascii="Arial Nova" w:hAnsi="Arial Nova"/>
          <w:lang w:val="it-IT"/>
        </w:rPr>
        <w:t>3</w:t>
      </w:r>
      <w:r w:rsidRPr="00EA4A3D">
        <w:rPr>
          <w:rFonts w:ascii="Arial Nova" w:hAnsi="Arial Nova"/>
          <w:lang w:val="it-IT"/>
        </w:rPr>
        <w:t xml:space="preserve"> seduta del Comitato della Società cittadina della Croce Rossa di Rovigno, che si terrà </w:t>
      </w:r>
      <w:r w:rsidR="00633E95" w:rsidRPr="003E47C1">
        <w:rPr>
          <w:rFonts w:ascii="Arial Nova" w:hAnsi="Arial Nova"/>
          <w:lang w:val="it-IT"/>
        </w:rPr>
        <w:t>gioved</w:t>
      </w:r>
      <w:r w:rsidRPr="003E47C1">
        <w:rPr>
          <w:rFonts w:ascii="Arial Nova" w:hAnsi="Arial Nova"/>
          <w:lang w:val="it-IT"/>
        </w:rPr>
        <w:t>ì, 2</w:t>
      </w:r>
      <w:r w:rsidR="00633E95" w:rsidRPr="003E47C1">
        <w:rPr>
          <w:rFonts w:ascii="Arial Nova" w:hAnsi="Arial Nova"/>
          <w:lang w:val="it-IT"/>
        </w:rPr>
        <w:t>1</w:t>
      </w:r>
      <w:r w:rsidRPr="003E47C1">
        <w:rPr>
          <w:rFonts w:ascii="Arial Nova" w:hAnsi="Arial Nova"/>
          <w:lang w:val="it-IT"/>
        </w:rPr>
        <w:t xml:space="preserve"> dicembre 202</w:t>
      </w:r>
      <w:r w:rsidR="00633E95" w:rsidRPr="003E47C1">
        <w:rPr>
          <w:rFonts w:ascii="Arial Nova" w:hAnsi="Arial Nova"/>
          <w:lang w:val="it-IT"/>
        </w:rPr>
        <w:t>3</w:t>
      </w:r>
      <w:r w:rsidRPr="003E47C1">
        <w:rPr>
          <w:rFonts w:ascii="Arial Nova" w:hAnsi="Arial Nova"/>
          <w:lang w:val="it-IT"/>
        </w:rPr>
        <w:t xml:space="preserve"> con inizio alle ore 16:30</w:t>
      </w:r>
      <w:r w:rsidRPr="00EA4A3D">
        <w:rPr>
          <w:rFonts w:ascii="Arial Nova" w:hAnsi="Arial Nova"/>
          <w:lang w:val="it-IT"/>
        </w:rPr>
        <w:t xml:space="preserve"> </w:t>
      </w:r>
      <w:r w:rsidR="003E47C1">
        <w:rPr>
          <w:rFonts w:ascii="Arial Nova" w:hAnsi="Arial Nova"/>
          <w:lang w:val="it-IT"/>
        </w:rPr>
        <w:t>alla Casa di cultura</w:t>
      </w:r>
    </w:p>
    <w:p w14:paraId="542DCD16" w14:textId="77777777" w:rsidR="00EA4A3D" w:rsidRPr="00EA4A3D" w:rsidRDefault="00EA4A3D" w:rsidP="00EA4A3D">
      <w:pPr>
        <w:pStyle w:val="Odlomakpopisa"/>
        <w:jc w:val="center"/>
        <w:rPr>
          <w:rFonts w:ascii="Arial Nova" w:hAnsi="Arial Nova"/>
          <w:b/>
          <w:bCs/>
          <w:lang w:val="it-IT"/>
        </w:rPr>
      </w:pPr>
      <w:r w:rsidRPr="00EA4A3D">
        <w:rPr>
          <w:rFonts w:ascii="Arial Nova" w:hAnsi="Arial Nova"/>
          <w:b/>
          <w:bCs/>
          <w:lang w:val="it-IT"/>
        </w:rPr>
        <w:t>O R D I N E  D E L  G I O R N O</w:t>
      </w:r>
    </w:p>
    <w:p w14:paraId="7C21959D" w14:textId="77777777" w:rsidR="00EA4A3D" w:rsidRP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</w:p>
    <w:p w14:paraId="48502705" w14:textId="77777777" w:rsidR="00EA4A3D" w:rsidRDefault="00EA4A3D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 xml:space="preserve">Verifica del verbale della </w:t>
      </w:r>
      <w:r>
        <w:rPr>
          <w:rFonts w:ascii="Arial Nova" w:hAnsi="Arial Nova"/>
          <w:lang w:val="it-IT"/>
        </w:rPr>
        <w:t>VI</w:t>
      </w:r>
      <w:r w:rsidRPr="00EA4A3D">
        <w:rPr>
          <w:rFonts w:ascii="Arial Nova" w:hAnsi="Arial Nova"/>
          <w:lang w:val="it-IT"/>
        </w:rPr>
        <w:t>/2</w:t>
      </w:r>
      <w:r>
        <w:rPr>
          <w:rFonts w:ascii="Arial Nova" w:hAnsi="Arial Nova"/>
          <w:lang w:val="it-IT"/>
        </w:rPr>
        <w:t>3</w:t>
      </w:r>
      <w:r w:rsidRPr="00EA4A3D">
        <w:rPr>
          <w:rFonts w:ascii="Arial Nova" w:hAnsi="Arial Nova"/>
          <w:lang w:val="it-IT"/>
        </w:rPr>
        <w:t xml:space="preserve"> seduta del Comitato,</w:t>
      </w:r>
    </w:p>
    <w:p w14:paraId="4C93A2A3" w14:textId="17202C4C" w:rsidR="00EA4A3D" w:rsidRPr="00EA4A3D" w:rsidRDefault="00EA4A3D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Decisioni finanziarie</w:t>
      </w:r>
      <w:r w:rsidRPr="00EA4A3D">
        <w:rPr>
          <w:rFonts w:ascii="Arial Nova" w:hAnsi="Arial Nova"/>
          <w:lang w:val="it-IT"/>
        </w:rPr>
        <w:tab/>
      </w:r>
    </w:p>
    <w:p w14:paraId="56D314B1" w14:textId="599C73A3" w:rsidR="00EA4A3D" w:rsidRP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  <w:r>
        <w:rPr>
          <w:rFonts w:ascii="Arial Nova" w:hAnsi="Arial Nova"/>
          <w:lang w:val="it-IT"/>
        </w:rPr>
        <w:t xml:space="preserve">- </w:t>
      </w:r>
      <w:r w:rsidRPr="00EA4A3D">
        <w:rPr>
          <w:rFonts w:ascii="Arial Nova" w:hAnsi="Arial Nova"/>
          <w:lang w:val="it-IT"/>
        </w:rPr>
        <w:t xml:space="preserve">Redistribuzione della gratifica natalizia per </w:t>
      </w:r>
      <w:r>
        <w:rPr>
          <w:rFonts w:ascii="Arial Nova" w:hAnsi="Arial Nova"/>
          <w:lang w:val="it-IT"/>
        </w:rPr>
        <w:t>3</w:t>
      </w:r>
      <w:r w:rsidRPr="00EA4A3D">
        <w:rPr>
          <w:rFonts w:ascii="Arial Nova" w:hAnsi="Arial Nova"/>
          <w:lang w:val="it-IT"/>
        </w:rPr>
        <w:t xml:space="preserve"> dipendenti</w:t>
      </w:r>
    </w:p>
    <w:p w14:paraId="16DEA261" w14:textId="4A70A832" w:rsid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-</w:t>
      </w:r>
      <w:r>
        <w:rPr>
          <w:rFonts w:ascii="Arial Nova" w:hAnsi="Arial Nova"/>
          <w:lang w:val="it-IT"/>
        </w:rPr>
        <w:t xml:space="preserve"> </w:t>
      </w:r>
      <w:r w:rsidRPr="00EA4A3D">
        <w:rPr>
          <w:rFonts w:ascii="Arial Nova" w:hAnsi="Arial Nova"/>
          <w:lang w:val="it-IT"/>
        </w:rPr>
        <w:t xml:space="preserve">Dono in natura per </w:t>
      </w:r>
      <w:r>
        <w:rPr>
          <w:rFonts w:ascii="Arial Nova" w:hAnsi="Arial Nova"/>
          <w:lang w:val="it-IT"/>
        </w:rPr>
        <w:t>3</w:t>
      </w:r>
      <w:r w:rsidRPr="00EA4A3D">
        <w:rPr>
          <w:rFonts w:ascii="Arial Nova" w:hAnsi="Arial Nova"/>
          <w:lang w:val="it-IT"/>
        </w:rPr>
        <w:t xml:space="preserve"> dipendent</w:t>
      </w:r>
      <w:r>
        <w:rPr>
          <w:rFonts w:ascii="Arial Nova" w:hAnsi="Arial Nova"/>
          <w:lang w:val="it-IT"/>
        </w:rPr>
        <w:t>i</w:t>
      </w:r>
    </w:p>
    <w:p w14:paraId="734D144D" w14:textId="1F0C220A" w:rsidR="003E47C1" w:rsidRDefault="003E47C1" w:rsidP="00EA4A3D">
      <w:pPr>
        <w:pStyle w:val="Odlomakpopisa"/>
        <w:jc w:val="both"/>
        <w:rPr>
          <w:rFonts w:ascii="Arial Nova" w:hAnsi="Arial Nova"/>
          <w:lang w:val="it-IT"/>
        </w:rPr>
      </w:pPr>
      <w:r>
        <w:rPr>
          <w:rFonts w:ascii="Arial Nova" w:hAnsi="Arial Nova"/>
          <w:lang w:val="it-IT"/>
        </w:rPr>
        <w:t xml:space="preserve">- </w:t>
      </w:r>
      <w:r w:rsidRPr="003E47C1">
        <w:rPr>
          <w:rFonts w:ascii="Arial Nova" w:hAnsi="Arial Nova"/>
          <w:lang w:val="it-IT"/>
        </w:rPr>
        <w:t xml:space="preserve">Retribuzione per i risultati di lavoro per </w:t>
      </w:r>
      <w:r>
        <w:rPr>
          <w:rFonts w:ascii="Arial Nova" w:hAnsi="Arial Nova"/>
          <w:lang w:val="it-IT"/>
        </w:rPr>
        <w:t>3</w:t>
      </w:r>
      <w:r w:rsidRPr="003E47C1">
        <w:rPr>
          <w:rFonts w:ascii="Arial Nova" w:hAnsi="Arial Nova"/>
          <w:lang w:val="it-IT"/>
        </w:rPr>
        <w:t xml:space="preserve"> dipendenti</w:t>
      </w:r>
    </w:p>
    <w:p w14:paraId="178B3B6E" w14:textId="181023A7" w:rsidR="00CC7D22" w:rsidRDefault="00CC7D22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>
        <w:rPr>
          <w:rFonts w:ascii="Arial Nova" w:hAnsi="Arial Nova"/>
          <w:lang w:val="it-IT"/>
        </w:rPr>
        <w:t>A</w:t>
      </w:r>
      <w:r w:rsidRPr="00CC7D22">
        <w:rPr>
          <w:rFonts w:ascii="Arial Nova" w:hAnsi="Arial Nova"/>
          <w:lang w:val="it-IT"/>
        </w:rPr>
        <w:t>ssestamento del Bilancio</w:t>
      </w:r>
    </w:p>
    <w:p w14:paraId="26B2B768" w14:textId="7A18769C" w:rsidR="00EA4A3D" w:rsidRPr="00EA4A3D" w:rsidRDefault="00EA4A3D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Piano finanziario per il 202</w:t>
      </w:r>
      <w:r>
        <w:rPr>
          <w:rFonts w:ascii="Arial Nova" w:hAnsi="Arial Nova"/>
          <w:lang w:val="it-IT"/>
        </w:rPr>
        <w:t>4</w:t>
      </w:r>
    </w:p>
    <w:p w14:paraId="3132C921" w14:textId="75FEC76C" w:rsidR="00EA4A3D" w:rsidRDefault="00EA4A3D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Piano di lavoro per il 202</w:t>
      </w:r>
      <w:r>
        <w:rPr>
          <w:rFonts w:ascii="Arial Nova" w:hAnsi="Arial Nova"/>
          <w:lang w:val="it-IT"/>
        </w:rPr>
        <w:t>4</w:t>
      </w:r>
    </w:p>
    <w:p w14:paraId="7CA1DABB" w14:textId="35CE3EB8" w:rsidR="00EA4A3D" w:rsidRDefault="003E47C1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proofErr w:type="spellStart"/>
      <w:r>
        <w:rPr>
          <w:rFonts w:ascii="Arial Nova" w:hAnsi="Arial Nova"/>
          <w:lang w:val="it-IT"/>
        </w:rPr>
        <w:t>Decizioni</w:t>
      </w:r>
      <w:proofErr w:type="spellEnd"/>
      <w:r>
        <w:rPr>
          <w:rFonts w:ascii="Arial Nova" w:hAnsi="Arial Nova"/>
          <w:lang w:val="it-IT"/>
        </w:rPr>
        <w:t>:</w:t>
      </w:r>
    </w:p>
    <w:p w14:paraId="45B15A46" w14:textId="77777777" w:rsidR="00CC7D22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  <w:r>
        <w:rPr>
          <w:rFonts w:ascii="Arial Nova" w:hAnsi="Arial Nova"/>
          <w:lang w:val="it-IT"/>
        </w:rPr>
        <w:t xml:space="preserve">- </w:t>
      </w:r>
      <w:r w:rsidR="00CC7D22" w:rsidRPr="00CC7D22">
        <w:rPr>
          <w:rFonts w:ascii="Arial Nova" w:hAnsi="Arial Nova"/>
          <w:lang w:val="it-IT"/>
        </w:rPr>
        <w:t>Decisione sulla nomina della direttrice</w:t>
      </w:r>
    </w:p>
    <w:p w14:paraId="24D68CFF" w14:textId="3ACA6157" w:rsidR="00EA4A3D" w:rsidRDefault="00EA4A3D" w:rsidP="00EA4A3D">
      <w:pPr>
        <w:pStyle w:val="Odlomakpopisa"/>
        <w:jc w:val="both"/>
        <w:rPr>
          <w:rFonts w:ascii="Arial Nova" w:hAnsi="Arial Nova"/>
        </w:rPr>
      </w:pPr>
      <w:r>
        <w:rPr>
          <w:rFonts w:ascii="Arial Nova" w:hAnsi="Arial Nova"/>
          <w:lang w:val="it-IT"/>
        </w:rPr>
        <w:t>-</w:t>
      </w:r>
      <w:r w:rsidRPr="00EA4A3D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Decisione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sul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pagamento</w:t>
      </w:r>
      <w:proofErr w:type="spellEnd"/>
      <w:r w:rsidR="00CC7D22" w:rsidRPr="00CC7D22">
        <w:rPr>
          <w:rFonts w:ascii="Arial Nova" w:hAnsi="Arial Nova"/>
        </w:rPr>
        <w:t xml:space="preserve"> di </w:t>
      </w:r>
      <w:proofErr w:type="spellStart"/>
      <w:r w:rsidR="00CC7D22" w:rsidRPr="00CC7D22">
        <w:rPr>
          <w:rFonts w:ascii="Arial Nova" w:hAnsi="Arial Nova"/>
        </w:rPr>
        <w:t>un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collaboratore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esterno</w:t>
      </w:r>
      <w:proofErr w:type="spellEnd"/>
      <w:r w:rsidR="00CC7D22" w:rsidRPr="00CC7D22">
        <w:rPr>
          <w:rFonts w:ascii="Arial Nova" w:hAnsi="Arial Nova"/>
        </w:rPr>
        <w:t xml:space="preserve"> per </w:t>
      </w:r>
      <w:proofErr w:type="spellStart"/>
      <w:r w:rsidR="00CC7D22" w:rsidRPr="00CC7D22">
        <w:rPr>
          <w:rFonts w:ascii="Arial Nova" w:hAnsi="Arial Nova"/>
        </w:rPr>
        <w:t>gli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appalti</w:t>
      </w:r>
      <w:proofErr w:type="spellEnd"/>
      <w:r w:rsidR="00CC7D22" w:rsidRPr="00CC7D22">
        <w:rPr>
          <w:rFonts w:ascii="Arial Nova" w:hAnsi="Arial Nova"/>
        </w:rPr>
        <w:t xml:space="preserve"> </w:t>
      </w:r>
      <w:proofErr w:type="spellStart"/>
      <w:r w:rsidR="00CC7D22" w:rsidRPr="00CC7D22">
        <w:rPr>
          <w:rFonts w:ascii="Arial Nova" w:hAnsi="Arial Nova"/>
        </w:rPr>
        <w:t>pubblici</w:t>
      </w:r>
      <w:proofErr w:type="spellEnd"/>
    </w:p>
    <w:p w14:paraId="28B44197" w14:textId="5371FD4E" w:rsidR="00EA4A3D" w:rsidRPr="00EA4A3D" w:rsidRDefault="00EA4A3D" w:rsidP="00EA4A3D">
      <w:pPr>
        <w:pStyle w:val="Odlomakpopisa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- </w:t>
      </w:r>
      <w:r w:rsidRPr="00EA4A3D">
        <w:rPr>
          <w:rFonts w:ascii="Arial Nova" w:hAnsi="Arial Nova"/>
          <w:lang w:val="it-IT"/>
        </w:rPr>
        <w:t>Resoconto della Commissione per l’inventario</w:t>
      </w:r>
    </w:p>
    <w:p w14:paraId="2644FE12" w14:textId="1D556503" w:rsidR="00EA4A3D" w:rsidRPr="00EA4A3D" w:rsidRDefault="00EA4A3D" w:rsidP="00EA4A3D">
      <w:pPr>
        <w:pStyle w:val="Odlomakpopisa"/>
        <w:numPr>
          <w:ilvl w:val="0"/>
          <w:numId w:val="9"/>
        </w:numPr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Varie</w:t>
      </w:r>
    </w:p>
    <w:p w14:paraId="3FD3C591" w14:textId="77777777" w:rsidR="00EA4A3D" w:rsidRP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</w:p>
    <w:p w14:paraId="3A4F1B07" w14:textId="77777777" w:rsid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Siete pregati di presenziare alla seduta, in caso di impedimento vi preghiamo di avvisare al numero di telefono 811 105.</w:t>
      </w:r>
    </w:p>
    <w:p w14:paraId="6E7BFC2B" w14:textId="77777777" w:rsid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</w:p>
    <w:p w14:paraId="1CC4034E" w14:textId="77777777" w:rsidR="00EA4A3D" w:rsidRPr="00EA4A3D" w:rsidRDefault="00EA4A3D" w:rsidP="00EA4A3D">
      <w:pPr>
        <w:pStyle w:val="Odlomakpopisa"/>
        <w:jc w:val="both"/>
        <w:rPr>
          <w:rFonts w:ascii="Arial Nova" w:hAnsi="Arial Nova"/>
          <w:lang w:val="it-IT"/>
        </w:rPr>
      </w:pPr>
    </w:p>
    <w:p w14:paraId="07CC9CBC" w14:textId="77777777" w:rsidR="00EA4A3D" w:rsidRPr="00EA4A3D" w:rsidRDefault="00EA4A3D" w:rsidP="00EA4A3D">
      <w:pPr>
        <w:pStyle w:val="Odlomakpopisa"/>
        <w:jc w:val="right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>Il Presidente del Comitato</w:t>
      </w:r>
    </w:p>
    <w:p w14:paraId="39187052" w14:textId="4FA58CD2" w:rsidR="00694E86" w:rsidRPr="00EA4A3D" w:rsidRDefault="00EA4A3D" w:rsidP="00EA4A3D">
      <w:pPr>
        <w:pStyle w:val="Odlomakpopisa"/>
        <w:jc w:val="right"/>
        <w:rPr>
          <w:rFonts w:ascii="Arial Nova" w:hAnsi="Arial Nova"/>
          <w:lang w:val="it-IT"/>
        </w:rPr>
      </w:pP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</w:r>
      <w:r w:rsidRPr="00EA4A3D">
        <w:rPr>
          <w:rFonts w:ascii="Arial Nova" w:hAnsi="Arial Nova"/>
          <w:lang w:val="it-IT"/>
        </w:rPr>
        <w:tab/>
        <w:t xml:space="preserve">    Ana Gasparini</w:t>
      </w:r>
    </w:p>
    <w:sectPr w:rsidR="00694E86" w:rsidRPr="00EA4A3D" w:rsidSect="00C65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B1E22" w14:textId="77777777" w:rsidR="00FF7652" w:rsidRDefault="00FF7652" w:rsidP="00735C68">
      <w:pPr>
        <w:spacing w:after="0" w:line="240" w:lineRule="auto"/>
      </w:pPr>
      <w:r>
        <w:separator/>
      </w:r>
    </w:p>
  </w:endnote>
  <w:endnote w:type="continuationSeparator" w:id="0">
    <w:p w14:paraId="617E8166" w14:textId="77777777" w:rsidR="00FF7652" w:rsidRDefault="00FF7652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C342C" w14:textId="77777777" w:rsidR="006D55AA" w:rsidRPr="006D55AA" w:rsidRDefault="003411AF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Podnoje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Podnoje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CC0F8" w14:textId="77777777" w:rsidR="00FF7652" w:rsidRDefault="00FF7652" w:rsidP="00735C68">
      <w:pPr>
        <w:spacing w:after="0" w:line="240" w:lineRule="auto"/>
      </w:pPr>
      <w:r>
        <w:separator/>
      </w:r>
    </w:p>
  </w:footnote>
  <w:footnote w:type="continuationSeparator" w:id="0">
    <w:p w14:paraId="4D2342BD" w14:textId="77777777" w:rsidR="00FF7652" w:rsidRDefault="00FF7652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3411AF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E6BFB"/>
    <w:multiLevelType w:val="hybridMultilevel"/>
    <w:tmpl w:val="34B202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B2CB7"/>
    <w:multiLevelType w:val="hybridMultilevel"/>
    <w:tmpl w:val="F3FE1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6"/>
  </w:num>
  <w:num w:numId="2" w16cid:durableId="150756904">
    <w:abstractNumId w:val="4"/>
  </w:num>
  <w:num w:numId="3" w16cid:durableId="441844993">
    <w:abstractNumId w:val="7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  <w:num w:numId="9" w16cid:durableId="1269660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22D9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346C9"/>
    <w:rsid w:val="003411AF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B4A3B"/>
    <w:rsid w:val="003D4DBA"/>
    <w:rsid w:val="003E03BF"/>
    <w:rsid w:val="003E47C1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11B5C"/>
    <w:rsid w:val="006141BE"/>
    <w:rsid w:val="006227B9"/>
    <w:rsid w:val="00623153"/>
    <w:rsid w:val="00626DCB"/>
    <w:rsid w:val="00633E95"/>
    <w:rsid w:val="00635EA7"/>
    <w:rsid w:val="006475E0"/>
    <w:rsid w:val="006541E2"/>
    <w:rsid w:val="00654FD9"/>
    <w:rsid w:val="00666646"/>
    <w:rsid w:val="00667B88"/>
    <w:rsid w:val="00675D50"/>
    <w:rsid w:val="00687AD9"/>
    <w:rsid w:val="00694E86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D7948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C7D22"/>
    <w:rsid w:val="00CE6BEF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179"/>
    <w:rsid w:val="00E27B0C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A3D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C4040"/>
    <w:rsid w:val="00FC6209"/>
    <w:rsid w:val="00FD013B"/>
    <w:rsid w:val="00FD27C7"/>
    <w:rsid w:val="00FD2E18"/>
    <w:rsid w:val="00FE06E5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C68"/>
  </w:style>
  <w:style w:type="paragraph" w:styleId="Podnoje">
    <w:name w:val="footer"/>
    <w:basedOn w:val="Normal"/>
    <w:link w:val="Podno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5C68"/>
  </w:style>
  <w:style w:type="paragraph" w:styleId="Standard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0501C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4F37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F370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37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8</cp:revision>
  <cp:lastPrinted>2023-12-14T13:49:00Z</cp:lastPrinted>
  <dcterms:created xsi:type="dcterms:W3CDTF">2023-12-04T14:38:00Z</dcterms:created>
  <dcterms:modified xsi:type="dcterms:W3CDTF">2024-12-19T10:44:00Z</dcterms:modified>
</cp:coreProperties>
</file>