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8248" w14:textId="76CD481F" w:rsidR="00F14281" w:rsidRDefault="00F14281" w:rsidP="00B960A7">
      <w:pPr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8C0C4" wp14:editId="710F9648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9D4A5" w14:textId="117B9F4E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Rovinj-Rovigno, </w:t>
                            </w:r>
                            <w:r w:rsidR="00694E86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20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.7.2023.</w:t>
                            </w:r>
                          </w:p>
                          <w:p w14:paraId="3F0FA545" w14:textId="41521284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KLASA: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230-03/03-02/21</w:t>
                            </w:r>
                          </w:p>
                          <w:p w14:paraId="56440E0C" w14:textId="33157540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URBROJ: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2163-8-1-23-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14</w:t>
                            </w:r>
                            <w:r w:rsidR="00694E86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773CA8A8" w14:textId="39E6DAEF" w:rsidR="00F14281" w:rsidRPr="00924852" w:rsidRDefault="00F14281" w:rsidP="00F14281">
                            <w:pPr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8C0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6869D4A5" w14:textId="117B9F4E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Rovinj-Rovigno, </w:t>
                      </w:r>
                      <w:r w:rsidR="00694E86">
                        <w:rPr>
                          <w:rFonts w:ascii="Arial Nova" w:hAnsi="Arial Nova"/>
                          <w:sz w:val="24"/>
                          <w:szCs w:val="24"/>
                        </w:rPr>
                        <w:t>20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.7.2023.</w:t>
                      </w:r>
                    </w:p>
                    <w:p w14:paraId="3F0FA545" w14:textId="41521284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KLASA: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230-03/03-02/21</w:t>
                      </w:r>
                    </w:p>
                    <w:p w14:paraId="56440E0C" w14:textId="33157540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URBROJ: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2163-8-1-23-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</w:rPr>
                        <w:t>14</w:t>
                      </w:r>
                      <w:r w:rsidR="00694E86">
                        <w:rPr>
                          <w:rFonts w:ascii="Arial Nova" w:hAnsi="Arial Nova"/>
                          <w:sz w:val="24"/>
                          <w:szCs w:val="24"/>
                        </w:rPr>
                        <w:t>5</w:t>
                      </w:r>
                    </w:p>
                    <w:p w14:paraId="773CA8A8" w14:textId="39E6DAEF" w:rsidR="00F14281" w:rsidRPr="00924852" w:rsidRDefault="00F14281" w:rsidP="00F14281">
                      <w:pPr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C54BB55" w14:textId="19A37F47" w:rsidR="00F14281" w:rsidRPr="00F14281" w:rsidRDefault="00F14281" w:rsidP="00F14281">
      <w:pPr>
        <w:rPr>
          <w:rFonts w:asciiTheme="majorHAnsi" w:hAnsiTheme="majorHAnsi" w:cs="Times New Roman"/>
        </w:rPr>
      </w:pPr>
    </w:p>
    <w:p w14:paraId="305680A4" w14:textId="0191CFC0" w:rsidR="00F14281" w:rsidRPr="00F14281" w:rsidRDefault="00F14281" w:rsidP="00F14281">
      <w:pPr>
        <w:rPr>
          <w:rFonts w:asciiTheme="majorHAnsi" w:hAnsiTheme="majorHAnsi" w:cs="Times New Roman"/>
        </w:rPr>
      </w:pPr>
    </w:p>
    <w:p w14:paraId="51DBA6C1" w14:textId="3B916A18" w:rsidR="00F14281" w:rsidRPr="00F14281" w:rsidRDefault="00F14281" w:rsidP="00F14281">
      <w:pPr>
        <w:rPr>
          <w:rFonts w:asciiTheme="majorHAnsi" w:hAnsiTheme="majorHAnsi" w:cs="Times New Roman"/>
        </w:rPr>
      </w:pPr>
    </w:p>
    <w:p w14:paraId="78A771DB" w14:textId="4C7666E1" w:rsidR="00F14281" w:rsidRDefault="00F14281" w:rsidP="00F14281">
      <w:pPr>
        <w:rPr>
          <w:rFonts w:asciiTheme="majorHAnsi" w:hAnsiTheme="majorHAnsi" w:cs="Times New Roman"/>
        </w:rPr>
      </w:pPr>
    </w:p>
    <w:p w14:paraId="6F71FF54" w14:textId="11966640" w:rsidR="00F14281" w:rsidRDefault="00F14281" w:rsidP="00F14281">
      <w:pPr>
        <w:tabs>
          <w:tab w:val="left" w:pos="6570"/>
        </w:tabs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D5F52" wp14:editId="352E5765">
                <wp:simplePos x="0" y="0"/>
                <wp:positionH relativeFrom="margin">
                  <wp:align>right</wp:align>
                </wp:positionH>
                <wp:positionV relativeFrom="page">
                  <wp:posOffset>3044190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E0909" w14:textId="72412850" w:rsidR="00F14281" w:rsidRPr="00924852" w:rsidRDefault="00B27AF0" w:rsidP="00B27AF0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5F52" id="Text Box 2" o:spid="_x0000_s1027" type="#_x0000_t202" style="position:absolute;margin-left:184pt;margin-top:239.7pt;width:235.2pt;height:110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L/Rxe/eAAAACAEAAA8AAAAAAAAAAAAAAAAASAQAAGRycy9k&#10;b3ducmV2LnhtbFBLBQYAAAAABAAEAPMAAABTBQAAAAA=&#10;" stroked="f" strokeweight="0">
                <v:textbox inset="0,0,0,0">
                  <w:txbxContent>
                    <w:p w14:paraId="29AE0909" w14:textId="72412850" w:rsidR="00F14281" w:rsidRPr="00924852" w:rsidRDefault="00B27AF0" w:rsidP="00B27AF0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Theme="majorHAnsi" w:hAnsiTheme="majorHAnsi" w:cs="Times New Roman"/>
        </w:rPr>
        <w:tab/>
      </w:r>
    </w:p>
    <w:p w14:paraId="4248261E" w14:textId="51DD6311" w:rsidR="00F14281" w:rsidRPr="00F14281" w:rsidRDefault="00F14281" w:rsidP="00F14281">
      <w:pPr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E541A" wp14:editId="57802030">
                <wp:simplePos x="0" y="0"/>
                <wp:positionH relativeFrom="margin">
                  <wp:posOffset>-185420</wp:posOffset>
                </wp:positionH>
                <wp:positionV relativeFrom="page">
                  <wp:posOffset>3600450</wp:posOffset>
                </wp:positionV>
                <wp:extent cx="5829300" cy="117157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0CB3" w14:textId="77777777" w:rsidR="00F14281" w:rsidRDefault="00F14281" w:rsidP="00F1428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25439732"/>
                          </w:p>
                          <w:p w14:paraId="16A90220" w14:textId="5886AD80" w:rsidR="00F14281" w:rsidRPr="00924852" w:rsidRDefault="00F14281" w:rsidP="00F14281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Predmet: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r w:rsidR="00B27AF0">
                              <w:rPr>
                                <w:rFonts w:ascii="Arial Nova" w:hAnsi="Arial Nova" w:cs="Arial"/>
                              </w:rPr>
                              <w:t>Sjednica Odbora Gradskog društva Crvenog križa Rovinj</w:t>
                            </w:r>
                          </w:p>
                          <w:p w14:paraId="6CC349F5" w14:textId="1953792A" w:rsidR="00F14281" w:rsidRPr="00924852" w:rsidRDefault="00B27AF0" w:rsidP="00F14281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</w:rPr>
                              <w:t>poziv</w:t>
                            </w:r>
                            <w:r w:rsidR="00F14281" w:rsidRPr="00924852">
                              <w:rPr>
                                <w:rFonts w:ascii="Arial Nova" w:hAnsi="Arial Nova" w:cs="Arial"/>
                              </w:rPr>
                              <w:t>, dostavlja se</w:t>
                            </w:r>
                          </w:p>
                          <w:bookmarkEnd w:id="0"/>
                          <w:p w14:paraId="1AF92F05" w14:textId="77777777" w:rsidR="00F14281" w:rsidRPr="00DF73FB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48DA5C3" w14:textId="77777777" w:rsidR="00F14281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291D069A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9316D6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E00839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FA875E7" w14:textId="77777777" w:rsidR="00F14281" w:rsidRPr="00DF73FB" w:rsidRDefault="00F14281" w:rsidP="00F14281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541A" id="Text Box 4" o:spid="_x0000_s1028" type="#_x0000_t202" style="position:absolute;margin-left:-14.6pt;margin-top:283.5pt;width:459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" stroked="f" strokeweight="0">
                <v:textbox inset="0,0,0,0">
                  <w:txbxContent>
                    <w:p w14:paraId="3B390CB3" w14:textId="77777777" w:rsidR="00F14281" w:rsidRDefault="00F14281" w:rsidP="00F14281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bookmarkStart w:id="1" w:name="_Hlk125439732"/>
                    </w:p>
                    <w:p w14:paraId="16A90220" w14:textId="5886AD80" w:rsidR="00F14281" w:rsidRPr="00924852" w:rsidRDefault="00F14281" w:rsidP="00F14281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Predmet: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r w:rsidR="00B27AF0">
                        <w:rPr>
                          <w:rFonts w:ascii="Arial Nova" w:hAnsi="Arial Nova" w:cs="Arial"/>
                        </w:rPr>
                        <w:t>Sjednica Odbora Gradskog društva Crvenog križa Rovinj</w:t>
                      </w:r>
                    </w:p>
                    <w:p w14:paraId="6CC349F5" w14:textId="1953792A" w:rsidR="00F14281" w:rsidRPr="00924852" w:rsidRDefault="00B27AF0" w:rsidP="00F14281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>
                        <w:rPr>
                          <w:rFonts w:ascii="Arial Nova" w:hAnsi="Arial Nova" w:cs="Arial"/>
                        </w:rPr>
                        <w:t>poziv</w:t>
                      </w:r>
                      <w:r w:rsidR="00F14281" w:rsidRPr="00924852">
                        <w:rPr>
                          <w:rFonts w:ascii="Arial Nova" w:hAnsi="Arial Nova" w:cs="Arial"/>
                        </w:rPr>
                        <w:t>, dostavlja se</w:t>
                      </w:r>
                    </w:p>
                    <w:bookmarkEnd w:id="1"/>
                    <w:p w14:paraId="1AF92F05" w14:textId="77777777" w:rsidR="00F14281" w:rsidRPr="00DF73FB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48DA5C3" w14:textId="77777777" w:rsidR="00F14281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291D069A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599316D6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AE00839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7FA875E7" w14:textId="77777777" w:rsidR="00F14281" w:rsidRPr="00DF73FB" w:rsidRDefault="00F14281" w:rsidP="00F14281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50F14D" w14:textId="7965517B" w:rsidR="00F14281" w:rsidRPr="00F14281" w:rsidRDefault="00F14281" w:rsidP="00F14281">
      <w:pPr>
        <w:jc w:val="both"/>
        <w:rPr>
          <w:rFonts w:ascii="Arial Nova" w:hAnsi="Arial Nova" w:cs="Times New Roman"/>
        </w:rPr>
      </w:pPr>
    </w:p>
    <w:p w14:paraId="693226E9" w14:textId="440BB4F3" w:rsidR="00F14281" w:rsidRPr="00F14281" w:rsidRDefault="00F14281" w:rsidP="00F14281">
      <w:pPr>
        <w:rPr>
          <w:rFonts w:asciiTheme="majorHAnsi" w:hAnsiTheme="majorHAnsi" w:cs="Times New Roman"/>
        </w:rPr>
      </w:pPr>
    </w:p>
    <w:p w14:paraId="1029B53B" w14:textId="2B1A61F1" w:rsidR="00F14281" w:rsidRPr="00F14281" w:rsidRDefault="00F14281" w:rsidP="00F14281">
      <w:pPr>
        <w:rPr>
          <w:rFonts w:asciiTheme="majorHAnsi" w:hAnsiTheme="majorHAnsi" w:cs="Times New Roman"/>
        </w:rPr>
      </w:pPr>
    </w:p>
    <w:p w14:paraId="2E2C154C" w14:textId="6C39C7AB" w:rsidR="00F14281" w:rsidRDefault="00F14281" w:rsidP="00F14281">
      <w:pPr>
        <w:rPr>
          <w:rFonts w:asciiTheme="majorHAnsi" w:hAnsiTheme="majorHAnsi" w:cs="Times New Roman"/>
        </w:rPr>
      </w:pPr>
    </w:p>
    <w:p w14:paraId="3888D98B" w14:textId="4946B0A6" w:rsidR="00F14281" w:rsidRDefault="00B27AF0" w:rsidP="00F14281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</w:t>
      </w:r>
      <w:r w:rsidR="00694E86">
        <w:rPr>
          <w:rFonts w:ascii="Arial Nova" w:hAnsi="Arial Nova"/>
        </w:rPr>
        <w:t>4</w:t>
      </w:r>
      <w:r>
        <w:rPr>
          <w:rFonts w:ascii="Arial Nova" w:hAnsi="Arial Nova"/>
        </w:rPr>
        <w:t xml:space="preserve">. (elektronsku) sjednicu Odbora Gradskog društva Crvenog križa Rovinj </w:t>
      </w:r>
      <w:r w:rsidRPr="00B27AF0">
        <w:rPr>
          <w:rFonts w:ascii="Arial Nova" w:hAnsi="Arial Nova"/>
          <w:b/>
          <w:bCs/>
        </w:rPr>
        <w:t xml:space="preserve">s početkom </w:t>
      </w:r>
      <w:r w:rsidR="00694E86">
        <w:rPr>
          <w:rFonts w:ascii="Arial Nova" w:hAnsi="Arial Nova"/>
          <w:b/>
          <w:bCs/>
        </w:rPr>
        <w:t>20</w:t>
      </w:r>
      <w:r w:rsidRPr="00B27AF0">
        <w:rPr>
          <w:rFonts w:ascii="Arial Nova" w:hAnsi="Arial Nova"/>
          <w:b/>
          <w:bCs/>
        </w:rPr>
        <w:t>. srpnja u 1</w:t>
      </w:r>
      <w:r w:rsidR="00694E86">
        <w:rPr>
          <w:rFonts w:ascii="Arial Nova" w:hAnsi="Arial Nova"/>
          <w:b/>
          <w:bCs/>
        </w:rPr>
        <w:t>5</w:t>
      </w:r>
      <w:r w:rsidRPr="00B27AF0">
        <w:rPr>
          <w:rFonts w:ascii="Arial Nova" w:hAnsi="Arial Nova"/>
          <w:b/>
          <w:bCs/>
        </w:rPr>
        <w:t xml:space="preserve">:00 sati i završetkom </w:t>
      </w:r>
      <w:r w:rsidR="00694E86">
        <w:rPr>
          <w:rFonts w:ascii="Arial Nova" w:hAnsi="Arial Nova"/>
          <w:b/>
          <w:bCs/>
        </w:rPr>
        <w:t>21</w:t>
      </w:r>
      <w:r w:rsidRPr="00B27AF0">
        <w:rPr>
          <w:rFonts w:ascii="Arial Nova" w:hAnsi="Arial Nova"/>
          <w:b/>
          <w:bCs/>
        </w:rPr>
        <w:t xml:space="preserve">. srpnja u </w:t>
      </w:r>
      <w:r w:rsidR="00694E86">
        <w:rPr>
          <w:rFonts w:ascii="Arial Nova" w:hAnsi="Arial Nova"/>
          <w:b/>
          <w:bCs/>
        </w:rPr>
        <w:t>15</w:t>
      </w:r>
      <w:r w:rsidRPr="00B27AF0">
        <w:rPr>
          <w:rFonts w:ascii="Arial Nova" w:hAnsi="Arial Nova"/>
          <w:b/>
          <w:bCs/>
        </w:rPr>
        <w:t xml:space="preserve">:00 sati. </w:t>
      </w:r>
    </w:p>
    <w:p w14:paraId="7A1A012E" w14:textId="77777777" w:rsidR="00B27AF0" w:rsidRDefault="00B27AF0" w:rsidP="00F14281">
      <w:pPr>
        <w:jc w:val="both"/>
        <w:rPr>
          <w:rFonts w:ascii="Arial Nova" w:hAnsi="Arial Nova"/>
          <w:b/>
          <w:bCs/>
        </w:rPr>
      </w:pPr>
    </w:p>
    <w:p w14:paraId="49C58D89" w14:textId="1BE194C0" w:rsidR="00B27AF0" w:rsidRDefault="00B27AF0" w:rsidP="00B27AF0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1B34F573" w14:textId="43F53B64" w:rsidR="00694E86" w:rsidRDefault="00694E86" w:rsidP="00B27AF0">
      <w:pPr>
        <w:pStyle w:val="Odlomakpopisa"/>
        <w:numPr>
          <w:ilvl w:val="0"/>
          <w:numId w:val="8"/>
        </w:num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Zapisnik 3. sjednice Odbora GDCK Rovinj održane 19. srpnja </w:t>
      </w:r>
    </w:p>
    <w:p w14:paraId="65E7416C" w14:textId="48A2737A" w:rsidR="00B27AF0" w:rsidRPr="00B27AF0" w:rsidRDefault="00694E86" w:rsidP="00B27AF0">
      <w:pPr>
        <w:pStyle w:val="Odlomakpopisa"/>
        <w:numPr>
          <w:ilvl w:val="0"/>
          <w:numId w:val="8"/>
        </w:numPr>
        <w:jc w:val="both"/>
        <w:rPr>
          <w:rFonts w:ascii="Arial Nova" w:hAnsi="Arial Nova"/>
        </w:rPr>
      </w:pPr>
      <w:r>
        <w:rPr>
          <w:rFonts w:ascii="Arial Nova" w:hAnsi="Arial Nova"/>
        </w:rPr>
        <w:t>Ocjena obnašanja dužnosti ravnateljice GDCK Rovinj</w:t>
      </w:r>
    </w:p>
    <w:p w14:paraId="7BC2A8A3" w14:textId="77777777" w:rsidR="00B27AF0" w:rsidRDefault="00B27AF0" w:rsidP="00F14281">
      <w:pPr>
        <w:jc w:val="both"/>
        <w:rPr>
          <w:rFonts w:ascii="Arial Nova" w:hAnsi="Arial Nova"/>
        </w:rPr>
      </w:pPr>
    </w:p>
    <w:p w14:paraId="46CEC310" w14:textId="65D6B196" w:rsidR="00F14281" w:rsidRDefault="00694E86" w:rsidP="00F14281">
      <w:pPr>
        <w:jc w:val="both"/>
        <w:rPr>
          <w:rFonts w:ascii="Arial Nova" w:hAnsi="Arial Nova"/>
        </w:rPr>
      </w:pPr>
      <w:r w:rsidRPr="00694E86">
        <w:rPr>
          <w:rFonts w:ascii="Arial Nova" w:hAnsi="Arial Nova"/>
        </w:rPr>
        <w:t xml:space="preserve">Mole se članovi Odbora da se po svakoj točki dnevnog reda izjasne putem e-maila s opcijom odgovaranja svim članovima Odbora. Posebice se moli očitovanje po točki 2. dnevnoga reda, kako bi se donijela zajednička ocjena. </w:t>
      </w:r>
      <w:r w:rsidR="00F14281">
        <w:rPr>
          <w:rFonts w:ascii="Arial Nova" w:hAnsi="Arial Nova"/>
        </w:rPr>
        <w:t>S poštovanjem,</w:t>
      </w:r>
    </w:p>
    <w:p w14:paraId="051E1F0C" w14:textId="77777777" w:rsidR="00F14281" w:rsidRDefault="00F14281" w:rsidP="00F14281">
      <w:pPr>
        <w:jc w:val="both"/>
        <w:rPr>
          <w:rFonts w:ascii="Arial Nova" w:hAnsi="Arial Nova"/>
        </w:rPr>
      </w:pPr>
    </w:p>
    <w:p w14:paraId="6F99C7DA" w14:textId="67BD2B28" w:rsidR="00F14281" w:rsidRDefault="00B27AF0" w:rsidP="00F14281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</w:p>
    <w:p w14:paraId="7FADDAC3" w14:textId="51F86725" w:rsidR="00F14281" w:rsidRDefault="00B27AF0" w:rsidP="00B27AF0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39187052" w14:textId="4B4039E6" w:rsidR="00694E86" w:rsidRPr="00B27AF0" w:rsidRDefault="00694E86" w:rsidP="00694E86">
      <w:pPr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Prilozi: Obrasci P1 i N1 </w:t>
      </w:r>
    </w:p>
    <w:sectPr w:rsidR="00694E86" w:rsidRPr="00B27AF0" w:rsidSect="00C65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1E22" w14:textId="77777777" w:rsidR="00FF7652" w:rsidRDefault="00FF7652" w:rsidP="00735C68">
      <w:pPr>
        <w:spacing w:after="0" w:line="240" w:lineRule="auto"/>
      </w:pPr>
      <w:r>
        <w:separator/>
      </w:r>
    </w:p>
  </w:endnote>
  <w:endnote w:type="continuationSeparator" w:id="0">
    <w:p w14:paraId="617E8166" w14:textId="77777777" w:rsidR="00FF7652" w:rsidRDefault="00FF7652" w:rsidP="007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342C" w14:textId="77777777" w:rsidR="006D55AA" w:rsidRPr="006D55AA" w:rsidRDefault="00694E86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Podnoje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Podnoje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CC0F8" w14:textId="77777777" w:rsidR="00FF7652" w:rsidRDefault="00FF7652" w:rsidP="00735C68">
      <w:pPr>
        <w:spacing w:after="0" w:line="240" w:lineRule="auto"/>
      </w:pPr>
      <w:r>
        <w:separator/>
      </w:r>
    </w:p>
  </w:footnote>
  <w:footnote w:type="continuationSeparator" w:id="0">
    <w:p w14:paraId="4D2342BD" w14:textId="77777777" w:rsidR="00FF7652" w:rsidRDefault="00FF7652" w:rsidP="0073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2"/>
  </w:p>
  <w:p w14:paraId="4B39CE1B" w14:textId="77777777" w:rsidR="00282C49" w:rsidRPr="006D55AA" w:rsidRDefault="00694E86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5"/>
  </w:num>
  <w:num w:numId="2" w16cid:durableId="150756904">
    <w:abstractNumId w:val="4"/>
  </w:num>
  <w:num w:numId="3" w16cid:durableId="441844993">
    <w:abstractNumId w:val="6"/>
  </w:num>
  <w:num w:numId="4" w16cid:durableId="1867518580">
    <w:abstractNumId w:val="3"/>
  </w:num>
  <w:num w:numId="5" w16cid:durableId="704133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1"/>
  </w:num>
  <w:num w:numId="7" w16cid:durableId="1942226473">
    <w:abstractNumId w:val="2"/>
  </w:num>
  <w:num w:numId="8" w16cid:durableId="115980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504E"/>
    <w:rsid w:val="000105B9"/>
    <w:rsid w:val="00014368"/>
    <w:rsid w:val="00020016"/>
    <w:rsid w:val="000454DD"/>
    <w:rsid w:val="00052A14"/>
    <w:rsid w:val="00095D6A"/>
    <w:rsid w:val="000A66EB"/>
    <w:rsid w:val="000B4E89"/>
    <w:rsid w:val="000C4710"/>
    <w:rsid w:val="000D5405"/>
    <w:rsid w:val="001047F8"/>
    <w:rsid w:val="001069B7"/>
    <w:rsid w:val="0011191F"/>
    <w:rsid w:val="00123B6D"/>
    <w:rsid w:val="001312C4"/>
    <w:rsid w:val="00160977"/>
    <w:rsid w:val="001655E7"/>
    <w:rsid w:val="001677B6"/>
    <w:rsid w:val="001809C0"/>
    <w:rsid w:val="00181080"/>
    <w:rsid w:val="00181E54"/>
    <w:rsid w:val="00187992"/>
    <w:rsid w:val="00192B48"/>
    <w:rsid w:val="001A1F90"/>
    <w:rsid w:val="001B7506"/>
    <w:rsid w:val="001E3FF9"/>
    <w:rsid w:val="001F0EDB"/>
    <w:rsid w:val="001F2413"/>
    <w:rsid w:val="00204BA8"/>
    <w:rsid w:val="00205A48"/>
    <w:rsid w:val="00211FCC"/>
    <w:rsid w:val="00231002"/>
    <w:rsid w:val="00235160"/>
    <w:rsid w:val="00240A6C"/>
    <w:rsid w:val="00241185"/>
    <w:rsid w:val="00264AAB"/>
    <w:rsid w:val="0027287C"/>
    <w:rsid w:val="00274A76"/>
    <w:rsid w:val="00274FB3"/>
    <w:rsid w:val="00282C49"/>
    <w:rsid w:val="002952AE"/>
    <w:rsid w:val="002B3718"/>
    <w:rsid w:val="002B6DA4"/>
    <w:rsid w:val="002C5D92"/>
    <w:rsid w:val="002D75E2"/>
    <w:rsid w:val="002E2043"/>
    <w:rsid w:val="002F5C28"/>
    <w:rsid w:val="00313703"/>
    <w:rsid w:val="00321ABA"/>
    <w:rsid w:val="00350852"/>
    <w:rsid w:val="00351915"/>
    <w:rsid w:val="00354EF2"/>
    <w:rsid w:val="00355089"/>
    <w:rsid w:val="003560E9"/>
    <w:rsid w:val="00361ECE"/>
    <w:rsid w:val="003623B1"/>
    <w:rsid w:val="003716F2"/>
    <w:rsid w:val="003743A4"/>
    <w:rsid w:val="00380CA2"/>
    <w:rsid w:val="003B4A3B"/>
    <w:rsid w:val="003D4DBA"/>
    <w:rsid w:val="003E03BF"/>
    <w:rsid w:val="003E7AEF"/>
    <w:rsid w:val="00412D70"/>
    <w:rsid w:val="0041408E"/>
    <w:rsid w:val="00417B6E"/>
    <w:rsid w:val="00433D2A"/>
    <w:rsid w:val="0043740C"/>
    <w:rsid w:val="00445EFD"/>
    <w:rsid w:val="00446D18"/>
    <w:rsid w:val="00475527"/>
    <w:rsid w:val="00486EB8"/>
    <w:rsid w:val="00497EA2"/>
    <w:rsid w:val="004A3B91"/>
    <w:rsid w:val="004A6FEA"/>
    <w:rsid w:val="004B116E"/>
    <w:rsid w:val="004B47B6"/>
    <w:rsid w:val="004C79A9"/>
    <w:rsid w:val="004F3707"/>
    <w:rsid w:val="004F744E"/>
    <w:rsid w:val="00514315"/>
    <w:rsid w:val="00514769"/>
    <w:rsid w:val="00515985"/>
    <w:rsid w:val="0053790E"/>
    <w:rsid w:val="0055414D"/>
    <w:rsid w:val="0055599A"/>
    <w:rsid w:val="0057009D"/>
    <w:rsid w:val="005918BA"/>
    <w:rsid w:val="005A24A4"/>
    <w:rsid w:val="005B2F26"/>
    <w:rsid w:val="005C0C34"/>
    <w:rsid w:val="005C3356"/>
    <w:rsid w:val="005F086F"/>
    <w:rsid w:val="00603633"/>
    <w:rsid w:val="00604551"/>
    <w:rsid w:val="00611B5C"/>
    <w:rsid w:val="006141BE"/>
    <w:rsid w:val="006227B9"/>
    <w:rsid w:val="00626DCB"/>
    <w:rsid w:val="00635EA7"/>
    <w:rsid w:val="006475E0"/>
    <w:rsid w:val="006541E2"/>
    <w:rsid w:val="00654FD9"/>
    <w:rsid w:val="00666646"/>
    <w:rsid w:val="00667B88"/>
    <w:rsid w:val="00675D50"/>
    <w:rsid w:val="00687AD9"/>
    <w:rsid w:val="00694E86"/>
    <w:rsid w:val="006975FA"/>
    <w:rsid w:val="006C2A6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149FE"/>
    <w:rsid w:val="0072182F"/>
    <w:rsid w:val="00727C6D"/>
    <w:rsid w:val="00734D0C"/>
    <w:rsid w:val="00735765"/>
    <w:rsid w:val="00735C68"/>
    <w:rsid w:val="007700BB"/>
    <w:rsid w:val="00774280"/>
    <w:rsid w:val="00796277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812401"/>
    <w:rsid w:val="00824065"/>
    <w:rsid w:val="0083081B"/>
    <w:rsid w:val="008333B3"/>
    <w:rsid w:val="00834761"/>
    <w:rsid w:val="00837828"/>
    <w:rsid w:val="0086523B"/>
    <w:rsid w:val="008653B6"/>
    <w:rsid w:val="00873600"/>
    <w:rsid w:val="0087678F"/>
    <w:rsid w:val="008872C5"/>
    <w:rsid w:val="008A3ABD"/>
    <w:rsid w:val="008A4D1B"/>
    <w:rsid w:val="008A68B9"/>
    <w:rsid w:val="0090434C"/>
    <w:rsid w:val="009172FD"/>
    <w:rsid w:val="00950DA2"/>
    <w:rsid w:val="00952AAE"/>
    <w:rsid w:val="00957997"/>
    <w:rsid w:val="00973CD7"/>
    <w:rsid w:val="00981E53"/>
    <w:rsid w:val="00984BF4"/>
    <w:rsid w:val="009A1F0B"/>
    <w:rsid w:val="009A2F88"/>
    <w:rsid w:val="009B004D"/>
    <w:rsid w:val="009B5A35"/>
    <w:rsid w:val="009B7388"/>
    <w:rsid w:val="009D1681"/>
    <w:rsid w:val="009D46E2"/>
    <w:rsid w:val="009F0042"/>
    <w:rsid w:val="00A11971"/>
    <w:rsid w:val="00A331D4"/>
    <w:rsid w:val="00A34218"/>
    <w:rsid w:val="00A3703E"/>
    <w:rsid w:val="00A57190"/>
    <w:rsid w:val="00A579F9"/>
    <w:rsid w:val="00A6587E"/>
    <w:rsid w:val="00A75156"/>
    <w:rsid w:val="00A76E2F"/>
    <w:rsid w:val="00AA2BC7"/>
    <w:rsid w:val="00AA36AF"/>
    <w:rsid w:val="00AA786B"/>
    <w:rsid w:val="00AD2B76"/>
    <w:rsid w:val="00AD2BA6"/>
    <w:rsid w:val="00AE6153"/>
    <w:rsid w:val="00AF2CA9"/>
    <w:rsid w:val="00AF7CCD"/>
    <w:rsid w:val="00B05C25"/>
    <w:rsid w:val="00B216FE"/>
    <w:rsid w:val="00B26055"/>
    <w:rsid w:val="00B26269"/>
    <w:rsid w:val="00B26C85"/>
    <w:rsid w:val="00B27AF0"/>
    <w:rsid w:val="00B35F53"/>
    <w:rsid w:val="00B40E97"/>
    <w:rsid w:val="00B458C4"/>
    <w:rsid w:val="00B521E3"/>
    <w:rsid w:val="00B613D7"/>
    <w:rsid w:val="00B81F1F"/>
    <w:rsid w:val="00B93918"/>
    <w:rsid w:val="00B95A91"/>
    <w:rsid w:val="00B960A7"/>
    <w:rsid w:val="00BA0FAE"/>
    <w:rsid w:val="00BB785A"/>
    <w:rsid w:val="00BD3A1A"/>
    <w:rsid w:val="00C0501C"/>
    <w:rsid w:val="00C12011"/>
    <w:rsid w:val="00C1505F"/>
    <w:rsid w:val="00C206BA"/>
    <w:rsid w:val="00C27FF8"/>
    <w:rsid w:val="00C30A13"/>
    <w:rsid w:val="00C413B6"/>
    <w:rsid w:val="00C659B1"/>
    <w:rsid w:val="00CC5E18"/>
    <w:rsid w:val="00CC6DE5"/>
    <w:rsid w:val="00CE6BEF"/>
    <w:rsid w:val="00D06BF9"/>
    <w:rsid w:val="00D217AA"/>
    <w:rsid w:val="00D41895"/>
    <w:rsid w:val="00D44D98"/>
    <w:rsid w:val="00D5788B"/>
    <w:rsid w:val="00D63F2C"/>
    <w:rsid w:val="00D72DD9"/>
    <w:rsid w:val="00D733D3"/>
    <w:rsid w:val="00D85AF1"/>
    <w:rsid w:val="00D85C43"/>
    <w:rsid w:val="00DE2775"/>
    <w:rsid w:val="00DF47E1"/>
    <w:rsid w:val="00E15179"/>
    <w:rsid w:val="00E34A27"/>
    <w:rsid w:val="00E46290"/>
    <w:rsid w:val="00E520D5"/>
    <w:rsid w:val="00E6374D"/>
    <w:rsid w:val="00E6681F"/>
    <w:rsid w:val="00E73B99"/>
    <w:rsid w:val="00E7554B"/>
    <w:rsid w:val="00E8783E"/>
    <w:rsid w:val="00E914DE"/>
    <w:rsid w:val="00EA15E2"/>
    <w:rsid w:val="00EA4B2D"/>
    <w:rsid w:val="00EC0532"/>
    <w:rsid w:val="00EC6ABD"/>
    <w:rsid w:val="00ED41EB"/>
    <w:rsid w:val="00EE3544"/>
    <w:rsid w:val="00EE371A"/>
    <w:rsid w:val="00EE5054"/>
    <w:rsid w:val="00EE6BEE"/>
    <w:rsid w:val="00EE74CC"/>
    <w:rsid w:val="00EF76A4"/>
    <w:rsid w:val="00F14281"/>
    <w:rsid w:val="00F1523F"/>
    <w:rsid w:val="00F25A52"/>
    <w:rsid w:val="00F50B3F"/>
    <w:rsid w:val="00F52F4C"/>
    <w:rsid w:val="00F545B1"/>
    <w:rsid w:val="00F55481"/>
    <w:rsid w:val="00F55598"/>
    <w:rsid w:val="00F83520"/>
    <w:rsid w:val="00F85F2A"/>
    <w:rsid w:val="00F8770B"/>
    <w:rsid w:val="00F9229A"/>
    <w:rsid w:val="00F97AEB"/>
    <w:rsid w:val="00FC4040"/>
    <w:rsid w:val="00FC6209"/>
    <w:rsid w:val="00FD013B"/>
    <w:rsid w:val="00FD27C7"/>
    <w:rsid w:val="00FD2E18"/>
    <w:rsid w:val="00FE06E5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5C68"/>
  </w:style>
  <w:style w:type="paragraph" w:styleId="Podnoje">
    <w:name w:val="footer"/>
    <w:basedOn w:val="Normal"/>
    <w:link w:val="Podno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5C68"/>
  </w:style>
  <w:style w:type="paragraph" w:styleId="Standard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0501C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4F37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F370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F37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F3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2</cp:revision>
  <cp:lastPrinted>2023-01-24T07:08:00Z</cp:lastPrinted>
  <dcterms:created xsi:type="dcterms:W3CDTF">2023-07-20T12:52:00Z</dcterms:created>
  <dcterms:modified xsi:type="dcterms:W3CDTF">2023-07-20T12:52:00Z</dcterms:modified>
</cp:coreProperties>
</file>